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C5C97" w14:textId="77777777" w:rsidR="00F261D9" w:rsidRDefault="00493BD6" w:rsidP="00F261D9">
      <w:pPr>
        <w:pStyle w:val="Defaul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D21C5" wp14:editId="6975299A">
                <wp:simplePos x="0" y="0"/>
                <wp:positionH relativeFrom="column">
                  <wp:posOffset>2310765</wp:posOffset>
                </wp:positionH>
                <wp:positionV relativeFrom="paragraph">
                  <wp:posOffset>-186055</wp:posOffset>
                </wp:positionV>
                <wp:extent cx="3931920" cy="518795"/>
                <wp:effectExtent l="0" t="1905" r="0" b="31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29F25" w14:textId="6B8E34EA" w:rsidR="00174B79" w:rsidRPr="00F168DC" w:rsidRDefault="00730CB4" w:rsidP="00392DD1">
                            <w:pPr>
                              <w:pStyle w:val="Inputtext1"/>
                              <w:rPr>
                                <w:b w:val="0"/>
                                <w:color w:val="80808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 w:val="0"/>
                                <w:color w:val="808080"/>
                                <w:sz w:val="60"/>
                                <w:szCs w:val="60"/>
                              </w:rPr>
                              <w:t>Agenda – AGM 2016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2D21C5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181.95pt;margin-top:-14.6pt;width:309.6pt;height:4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" filled="f" stroked="f">
                <v:textbox inset="1mm,1mm,1mm,1mm">
                  <w:txbxContent>
                    <w:p w14:paraId="23D29F25" w14:textId="6B8E34EA" w:rsidR="00174B79" w:rsidRPr="00F168DC" w:rsidRDefault="00730CB4" w:rsidP="00392DD1">
                      <w:pPr>
                        <w:pStyle w:val="Inputtext1"/>
                        <w:rPr>
                          <w:b w:val="0"/>
                          <w:color w:val="808080"/>
                          <w:sz w:val="60"/>
                          <w:szCs w:val="60"/>
                        </w:rPr>
                      </w:pPr>
                      <w:r>
                        <w:rPr>
                          <w:b w:val="0"/>
                          <w:color w:val="808080"/>
                          <w:sz w:val="60"/>
                          <w:szCs w:val="60"/>
                        </w:rPr>
                        <w:t>Agenda – AGM 2016</w:t>
                      </w:r>
                    </w:p>
                  </w:txbxContent>
                </v:textbox>
              </v:shape>
            </w:pict>
          </mc:Fallback>
        </mc:AlternateContent>
      </w:r>
    </w:p>
    <w:p w14:paraId="4BF90C75" w14:textId="31B17A49" w:rsidR="00392DD1" w:rsidRDefault="009B251A" w:rsidP="00392DD1">
      <w:pPr>
        <w:pStyle w:val="Head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44E027" wp14:editId="61B74772">
                <wp:simplePos x="0" y="0"/>
                <wp:positionH relativeFrom="column">
                  <wp:posOffset>209550</wp:posOffset>
                </wp:positionH>
                <wp:positionV relativeFrom="paragraph">
                  <wp:posOffset>80991</wp:posOffset>
                </wp:positionV>
                <wp:extent cx="2386965" cy="1606204"/>
                <wp:effectExtent l="0" t="0" r="635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65" cy="16062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712AF" w14:textId="77777777" w:rsidR="00174B79" w:rsidRDefault="00174B79" w:rsidP="00392DD1">
                            <w:pPr>
                              <w:pStyle w:val="Headings1"/>
                              <w:jc w:val="left"/>
                            </w:pPr>
                          </w:p>
                          <w:p w14:paraId="13C499AB" w14:textId="77777777" w:rsidR="00174B79" w:rsidRPr="00B950A0" w:rsidRDefault="00174B79" w:rsidP="00392DD1">
                            <w:pPr>
                              <w:pStyle w:val="Headings1"/>
                              <w:jc w:val="left"/>
                              <w:rPr>
                                <w:rFonts w:eastAsia="Calibri" w:cs="Arial"/>
                                <w:b/>
                                <w:color w:val="666666"/>
                                <w:sz w:val="20"/>
                                <w:shd w:val="clear" w:color="auto" w:fill="FFFFFF"/>
                                <w:lang w:eastAsia="en-US"/>
                              </w:rPr>
                            </w:pPr>
                            <w:r w:rsidRPr="00B950A0">
                              <w:rPr>
                                <w:rFonts w:eastAsia="Calibri" w:cs="Arial"/>
                                <w:b/>
                                <w:color w:val="666666"/>
                                <w:sz w:val="20"/>
                                <w:shd w:val="clear" w:color="auto" w:fill="FFFFFF"/>
                                <w:lang w:eastAsia="en-US"/>
                              </w:rPr>
                              <w:t>For:</w:t>
                            </w:r>
                          </w:p>
                          <w:p w14:paraId="784803A5" w14:textId="77777777" w:rsidR="00174B79" w:rsidRPr="00B950A0" w:rsidRDefault="00174B79" w:rsidP="00392DD1">
                            <w:pPr>
                              <w:pStyle w:val="Headings1"/>
                              <w:jc w:val="left"/>
                              <w:rPr>
                                <w:b/>
                              </w:rPr>
                            </w:pPr>
                          </w:p>
                          <w:p w14:paraId="7DC0B890" w14:textId="77777777" w:rsidR="00174B79" w:rsidRPr="00B950A0" w:rsidRDefault="00174B79" w:rsidP="00392DD1">
                            <w:pPr>
                              <w:pStyle w:val="Headings1"/>
                              <w:jc w:val="left"/>
                              <w:rPr>
                                <w:rFonts w:eastAsia="Calibri" w:cs="Arial"/>
                                <w:b/>
                                <w:color w:val="666666"/>
                                <w:sz w:val="20"/>
                                <w:shd w:val="clear" w:color="auto" w:fill="FFFFFF"/>
                                <w:lang w:eastAsia="en-US"/>
                              </w:rPr>
                            </w:pPr>
                            <w:r w:rsidRPr="00B950A0">
                              <w:rPr>
                                <w:rFonts w:eastAsia="Calibri" w:cs="Arial"/>
                                <w:b/>
                                <w:color w:val="666666"/>
                                <w:sz w:val="20"/>
                                <w:shd w:val="clear" w:color="auto" w:fill="FFFFFF"/>
                                <w:lang w:eastAsia="en-US"/>
                              </w:rPr>
                              <w:t>Date:</w:t>
                            </w:r>
                          </w:p>
                          <w:p w14:paraId="6575749B" w14:textId="77777777" w:rsidR="00174B79" w:rsidRPr="00B950A0" w:rsidRDefault="00174B79" w:rsidP="00392DD1">
                            <w:pPr>
                              <w:pStyle w:val="Headings1"/>
                              <w:jc w:val="left"/>
                              <w:rPr>
                                <w:b/>
                              </w:rPr>
                            </w:pPr>
                          </w:p>
                          <w:p w14:paraId="660747BB" w14:textId="77777777" w:rsidR="00174B79" w:rsidRPr="00B950A0" w:rsidRDefault="00174B79" w:rsidP="00392DD1">
                            <w:pPr>
                              <w:pStyle w:val="Headings1"/>
                              <w:jc w:val="left"/>
                              <w:rPr>
                                <w:rFonts w:eastAsia="Calibri" w:cs="Arial"/>
                                <w:b/>
                                <w:color w:val="666666"/>
                                <w:sz w:val="20"/>
                                <w:shd w:val="clear" w:color="auto" w:fill="FFFFFF"/>
                                <w:lang w:eastAsia="en-US"/>
                              </w:rPr>
                            </w:pPr>
                            <w:r w:rsidRPr="00B950A0">
                              <w:rPr>
                                <w:rFonts w:eastAsia="Calibri" w:cs="Arial"/>
                                <w:b/>
                                <w:color w:val="666666"/>
                                <w:sz w:val="20"/>
                                <w:shd w:val="clear" w:color="auto" w:fill="FFFFFF"/>
                                <w:lang w:eastAsia="en-US"/>
                              </w:rPr>
                              <w:t>Time:</w:t>
                            </w:r>
                          </w:p>
                          <w:p w14:paraId="4057C094" w14:textId="77777777" w:rsidR="00174B79" w:rsidRPr="00B950A0" w:rsidRDefault="00174B79" w:rsidP="00392DD1">
                            <w:pPr>
                              <w:pStyle w:val="Headings1"/>
                              <w:jc w:val="left"/>
                              <w:rPr>
                                <w:b/>
                              </w:rPr>
                            </w:pPr>
                          </w:p>
                          <w:p w14:paraId="0183B9F9" w14:textId="77777777" w:rsidR="00174B79" w:rsidRPr="00B950A0" w:rsidRDefault="00174B79" w:rsidP="00392DD1">
                            <w:pPr>
                              <w:pStyle w:val="Headings1"/>
                              <w:jc w:val="left"/>
                              <w:rPr>
                                <w:rFonts w:eastAsia="Calibri" w:cs="Arial"/>
                                <w:b/>
                                <w:color w:val="666666"/>
                                <w:sz w:val="20"/>
                                <w:shd w:val="clear" w:color="auto" w:fill="FFFFFF"/>
                                <w:lang w:eastAsia="en-US"/>
                              </w:rPr>
                            </w:pPr>
                            <w:r w:rsidRPr="00B950A0">
                              <w:rPr>
                                <w:rFonts w:eastAsia="Calibri" w:cs="Arial"/>
                                <w:b/>
                                <w:color w:val="666666"/>
                                <w:sz w:val="20"/>
                                <w:shd w:val="clear" w:color="auto" w:fill="FFFFFF"/>
                                <w:lang w:eastAsia="en-US"/>
                              </w:rPr>
                              <w:t>Location:</w:t>
                            </w:r>
                          </w:p>
                          <w:p w14:paraId="35822E85" w14:textId="77777777" w:rsidR="00174B79" w:rsidRDefault="00174B79" w:rsidP="00392DD1">
                            <w:pPr>
                              <w:pStyle w:val="Headings1"/>
                              <w:jc w:val="left"/>
                            </w:pPr>
                          </w:p>
                          <w:p w14:paraId="5E3F6C79" w14:textId="77777777" w:rsidR="00174B79" w:rsidRDefault="00174B79" w:rsidP="00392DD1">
                            <w:pPr>
                              <w:pStyle w:val="Headings1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4E027" id="Text Box 3" o:spid="_x0000_s1027" type="#_x0000_t202" style="position:absolute;margin-left:16.5pt;margin-top:6.4pt;width:187.95pt;height:126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" stroked="f">
                <v:textbox inset="0,0,0,0">
                  <w:txbxContent>
                    <w:p w14:paraId="38E712AF" w14:textId="77777777" w:rsidR="00174B79" w:rsidRDefault="00174B79" w:rsidP="00392DD1">
                      <w:pPr>
                        <w:pStyle w:val="Headings1"/>
                        <w:jc w:val="left"/>
                      </w:pPr>
                    </w:p>
                    <w:p w14:paraId="13C499AB" w14:textId="77777777" w:rsidR="00174B79" w:rsidRPr="00B950A0" w:rsidRDefault="00174B79" w:rsidP="00392DD1">
                      <w:pPr>
                        <w:pStyle w:val="Headings1"/>
                        <w:jc w:val="left"/>
                        <w:rPr>
                          <w:rFonts w:eastAsia="Calibri" w:cs="Arial"/>
                          <w:b/>
                          <w:color w:val="666666"/>
                          <w:sz w:val="20"/>
                          <w:shd w:val="clear" w:color="auto" w:fill="FFFFFF"/>
                          <w:lang w:eastAsia="en-US"/>
                        </w:rPr>
                      </w:pPr>
                      <w:r w:rsidRPr="00B950A0">
                        <w:rPr>
                          <w:rFonts w:eastAsia="Calibri" w:cs="Arial"/>
                          <w:b/>
                          <w:color w:val="666666"/>
                          <w:sz w:val="20"/>
                          <w:shd w:val="clear" w:color="auto" w:fill="FFFFFF"/>
                          <w:lang w:eastAsia="en-US"/>
                        </w:rPr>
                        <w:t>For:</w:t>
                      </w:r>
                    </w:p>
                    <w:p w14:paraId="784803A5" w14:textId="77777777" w:rsidR="00174B79" w:rsidRPr="00B950A0" w:rsidRDefault="00174B79" w:rsidP="00392DD1">
                      <w:pPr>
                        <w:pStyle w:val="Headings1"/>
                        <w:jc w:val="left"/>
                        <w:rPr>
                          <w:b/>
                        </w:rPr>
                      </w:pPr>
                    </w:p>
                    <w:p w14:paraId="7DC0B890" w14:textId="77777777" w:rsidR="00174B79" w:rsidRPr="00B950A0" w:rsidRDefault="00174B79" w:rsidP="00392DD1">
                      <w:pPr>
                        <w:pStyle w:val="Headings1"/>
                        <w:jc w:val="left"/>
                        <w:rPr>
                          <w:rFonts w:eastAsia="Calibri" w:cs="Arial"/>
                          <w:b/>
                          <w:color w:val="666666"/>
                          <w:sz w:val="20"/>
                          <w:shd w:val="clear" w:color="auto" w:fill="FFFFFF"/>
                          <w:lang w:eastAsia="en-US"/>
                        </w:rPr>
                      </w:pPr>
                      <w:r w:rsidRPr="00B950A0">
                        <w:rPr>
                          <w:rFonts w:eastAsia="Calibri" w:cs="Arial"/>
                          <w:b/>
                          <w:color w:val="666666"/>
                          <w:sz w:val="20"/>
                          <w:shd w:val="clear" w:color="auto" w:fill="FFFFFF"/>
                          <w:lang w:eastAsia="en-US"/>
                        </w:rPr>
                        <w:t>Date:</w:t>
                      </w:r>
                    </w:p>
                    <w:p w14:paraId="6575749B" w14:textId="77777777" w:rsidR="00174B79" w:rsidRPr="00B950A0" w:rsidRDefault="00174B79" w:rsidP="00392DD1">
                      <w:pPr>
                        <w:pStyle w:val="Headings1"/>
                        <w:jc w:val="left"/>
                        <w:rPr>
                          <w:b/>
                        </w:rPr>
                      </w:pPr>
                    </w:p>
                    <w:p w14:paraId="660747BB" w14:textId="77777777" w:rsidR="00174B79" w:rsidRPr="00B950A0" w:rsidRDefault="00174B79" w:rsidP="00392DD1">
                      <w:pPr>
                        <w:pStyle w:val="Headings1"/>
                        <w:jc w:val="left"/>
                        <w:rPr>
                          <w:rFonts w:eastAsia="Calibri" w:cs="Arial"/>
                          <w:b/>
                          <w:color w:val="666666"/>
                          <w:sz w:val="20"/>
                          <w:shd w:val="clear" w:color="auto" w:fill="FFFFFF"/>
                          <w:lang w:eastAsia="en-US"/>
                        </w:rPr>
                      </w:pPr>
                      <w:r w:rsidRPr="00B950A0">
                        <w:rPr>
                          <w:rFonts w:eastAsia="Calibri" w:cs="Arial"/>
                          <w:b/>
                          <w:color w:val="666666"/>
                          <w:sz w:val="20"/>
                          <w:shd w:val="clear" w:color="auto" w:fill="FFFFFF"/>
                          <w:lang w:eastAsia="en-US"/>
                        </w:rPr>
                        <w:t>Time:</w:t>
                      </w:r>
                    </w:p>
                    <w:p w14:paraId="4057C094" w14:textId="77777777" w:rsidR="00174B79" w:rsidRPr="00B950A0" w:rsidRDefault="00174B79" w:rsidP="00392DD1">
                      <w:pPr>
                        <w:pStyle w:val="Headings1"/>
                        <w:jc w:val="left"/>
                        <w:rPr>
                          <w:b/>
                        </w:rPr>
                      </w:pPr>
                    </w:p>
                    <w:p w14:paraId="0183B9F9" w14:textId="77777777" w:rsidR="00174B79" w:rsidRPr="00B950A0" w:rsidRDefault="00174B79" w:rsidP="00392DD1">
                      <w:pPr>
                        <w:pStyle w:val="Headings1"/>
                        <w:jc w:val="left"/>
                        <w:rPr>
                          <w:rFonts w:eastAsia="Calibri" w:cs="Arial"/>
                          <w:b/>
                          <w:color w:val="666666"/>
                          <w:sz w:val="20"/>
                          <w:shd w:val="clear" w:color="auto" w:fill="FFFFFF"/>
                          <w:lang w:eastAsia="en-US"/>
                        </w:rPr>
                      </w:pPr>
                      <w:r w:rsidRPr="00B950A0">
                        <w:rPr>
                          <w:rFonts w:eastAsia="Calibri" w:cs="Arial"/>
                          <w:b/>
                          <w:color w:val="666666"/>
                          <w:sz w:val="20"/>
                          <w:shd w:val="clear" w:color="auto" w:fill="FFFFFF"/>
                          <w:lang w:eastAsia="en-US"/>
                        </w:rPr>
                        <w:t>Location:</w:t>
                      </w:r>
                    </w:p>
                    <w:p w14:paraId="35822E85" w14:textId="77777777" w:rsidR="00174B79" w:rsidRDefault="00174B79" w:rsidP="00392DD1">
                      <w:pPr>
                        <w:pStyle w:val="Headings1"/>
                        <w:jc w:val="left"/>
                      </w:pPr>
                    </w:p>
                    <w:p w14:paraId="5E3F6C79" w14:textId="77777777" w:rsidR="00174B79" w:rsidRDefault="00174B79" w:rsidP="00392DD1">
                      <w:pPr>
                        <w:pStyle w:val="Headings1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493BD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9EB23" wp14:editId="00AD05F6">
                <wp:simplePos x="0" y="0"/>
                <wp:positionH relativeFrom="column">
                  <wp:posOffset>-282575</wp:posOffset>
                </wp:positionH>
                <wp:positionV relativeFrom="paragraph">
                  <wp:posOffset>157480</wp:posOffset>
                </wp:positionV>
                <wp:extent cx="2088515" cy="1062990"/>
                <wp:effectExtent l="3175" t="0" r="381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71855" w14:textId="77777777" w:rsidR="00174B79" w:rsidRPr="00C278DD" w:rsidRDefault="00174B79" w:rsidP="00392DD1">
                            <w:pPr>
                              <w:pStyle w:val="Header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1A66EE1F" wp14:editId="79C9DA6C">
                                  <wp:extent cx="1885950" cy="971550"/>
                                  <wp:effectExtent l="19050" t="0" r="0" b="0"/>
                                  <wp:docPr id="1" name="Picture 1" descr="Parkour UK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rkour UK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9EB23" id="Text Box 8" o:spid="_x0000_s1028" type="#_x0000_t202" style="position:absolute;margin-left:-22.25pt;margin-top:12.4pt;width:164.45pt;height:83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" stroked="f">
                <v:textbox style="mso-fit-shape-to-text:t">
                  <w:txbxContent>
                    <w:p w14:paraId="67F71855" w14:textId="77777777" w:rsidR="00174B79" w:rsidRPr="00C278DD" w:rsidRDefault="00174B79" w:rsidP="00392DD1">
                      <w:pPr>
                        <w:pStyle w:val="Header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1A66EE1F" wp14:editId="79C9DA6C">
                            <wp:extent cx="1885950" cy="971550"/>
                            <wp:effectExtent l="19050" t="0" r="0" b="0"/>
                            <wp:docPr id="1" name="Picture 1" descr="Parkour UK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rkour UK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95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3BD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26B9AEB9" wp14:editId="3C70A5AE">
                <wp:simplePos x="0" y="0"/>
                <wp:positionH relativeFrom="margin">
                  <wp:posOffset>1938655</wp:posOffset>
                </wp:positionH>
                <wp:positionV relativeFrom="paragraph">
                  <wp:posOffset>-47625</wp:posOffset>
                </wp:positionV>
                <wp:extent cx="0" cy="1581785"/>
                <wp:effectExtent l="5080" t="10795" r="13970" b="762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7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52.65pt,-3.75pt" to="152.65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" o:allowincell="f" strokeweight=".5pt">
                <w10:wrap anchorx="margin"/>
              </v:line>
            </w:pict>
          </mc:Fallback>
        </mc:AlternateContent>
      </w:r>
    </w:p>
    <w:p w14:paraId="2C5FCB28" w14:textId="08595340" w:rsidR="00392DD1" w:rsidRDefault="00493BD6" w:rsidP="00392DD1">
      <w:pPr>
        <w:pStyle w:val="Head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90E013" wp14:editId="2E929F26">
                <wp:simplePos x="0" y="0"/>
                <wp:positionH relativeFrom="column">
                  <wp:posOffset>926465</wp:posOffset>
                </wp:positionH>
                <wp:positionV relativeFrom="paragraph">
                  <wp:posOffset>33020</wp:posOffset>
                </wp:positionV>
                <wp:extent cx="3354070" cy="386080"/>
                <wp:effectExtent l="1270" t="0" r="0" b="444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07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8504B" w14:textId="02853DF1" w:rsidR="00174B79" w:rsidRPr="00392DD1" w:rsidRDefault="00B27CF1" w:rsidP="00392D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</w:t>
                            </w:r>
                            <w:r w:rsidR="006E4AB3"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  <w:shd w:val="clear" w:color="auto" w:fill="FFFFFF"/>
                              </w:rPr>
                              <w:t>All Members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0E013" id="Text Box 4" o:spid="_x0000_s1029" type="#_x0000_t202" style="position:absolute;margin-left:72.95pt;margin-top:2.6pt;width:264.1pt;height:3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" filled="f" stroked="f">
                <v:textbox inset="1mm,1mm,1mm,1mm">
                  <w:txbxContent>
                    <w:p w14:paraId="7678504B" w14:textId="02853DF1" w:rsidR="00174B79" w:rsidRPr="00392DD1" w:rsidRDefault="00B27CF1" w:rsidP="00392DD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  <w:shd w:val="clear" w:color="auto" w:fill="FFFFFF"/>
                        </w:rPr>
                        <w:t xml:space="preserve">  </w:t>
                      </w:r>
                      <w:r w:rsidR="006E4AB3"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  <w:shd w:val="clear" w:color="auto" w:fill="FFFFFF"/>
                        </w:rPr>
                        <w:t>All Members</w:t>
                      </w:r>
                    </w:p>
                  </w:txbxContent>
                </v:textbox>
              </v:shape>
            </w:pict>
          </mc:Fallback>
        </mc:AlternateContent>
      </w:r>
    </w:p>
    <w:p w14:paraId="72019186" w14:textId="6FCC7803" w:rsidR="00392DD1" w:rsidRDefault="00392DD1" w:rsidP="00392DD1">
      <w:pPr>
        <w:pStyle w:val="Header"/>
      </w:pPr>
    </w:p>
    <w:p w14:paraId="4138B345" w14:textId="1224EDB3" w:rsidR="00392DD1" w:rsidRDefault="002D6F2E" w:rsidP="00392DD1">
      <w:pPr>
        <w:pStyle w:val="Head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A2A921" wp14:editId="4B74A91B">
                <wp:simplePos x="0" y="0"/>
                <wp:positionH relativeFrom="column">
                  <wp:posOffset>987714</wp:posOffset>
                </wp:positionH>
                <wp:positionV relativeFrom="paragraph">
                  <wp:posOffset>16856</wp:posOffset>
                </wp:positionV>
                <wp:extent cx="3137535" cy="306070"/>
                <wp:effectExtent l="0" t="0" r="1206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7535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1C95F" w14:textId="217FE59C" w:rsidR="00174B79" w:rsidRPr="00392DD1" w:rsidRDefault="002D6F2E" w:rsidP="00392DD1">
                            <w:pPr>
                              <w:pStyle w:val="Inputtext1"/>
                              <w:rPr>
                                <w:rFonts w:eastAsia="Calibri" w:cs="Arial"/>
                                <w:b w:val="0"/>
                                <w:color w:val="666666"/>
                                <w:sz w:val="20"/>
                                <w:shd w:val="clear" w:color="auto" w:fill="FFFFFF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Arial"/>
                                <w:b w:val="0"/>
                                <w:color w:val="666666"/>
                                <w:sz w:val="20"/>
                                <w:shd w:val="clear" w:color="auto" w:fill="FFFFFF"/>
                                <w:lang w:eastAsia="en-US"/>
                              </w:rPr>
                              <w:t>Saturday 9</w:t>
                            </w:r>
                            <w:r w:rsidRPr="002D6F2E">
                              <w:rPr>
                                <w:rFonts w:eastAsia="Calibri" w:cs="Arial"/>
                                <w:b w:val="0"/>
                                <w:color w:val="666666"/>
                                <w:sz w:val="20"/>
                                <w:shd w:val="clear" w:color="auto" w:fill="FFFFFF"/>
                                <w:vertAlign w:val="superscript"/>
                                <w:lang w:eastAsia="en-US"/>
                              </w:rPr>
                              <w:t>th</w:t>
                            </w:r>
                            <w:r>
                              <w:rPr>
                                <w:rFonts w:eastAsia="Calibri" w:cs="Arial"/>
                                <w:b w:val="0"/>
                                <w:color w:val="666666"/>
                                <w:sz w:val="20"/>
                                <w:shd w:val="clear" w:color="auto" w:fill="FFFFFF"/>
                                <w:lang w:eastAsia="en-US"/>
                              </w:rPr>
                              <w:t xml:space="preserve"> July 2016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2A921" id="Text Box 5" o:spid="_x0000_s1030" type="#_x0000_t202" style="position:absolute;margin-left:77.75pt;margin-top:1.35pt;width:247.05pt;height:2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" filled="f" stroked="f">
                <v:textbox inset="1mm,1mm,1mm,1mm">
                  <w:txbxContent>
                    <w:p w14:paraId="1341C95F" w14:textId="217FE59C" w:rsidR="00174B79" w:rsidRPr="00392DD1" w:rsidRDefault="002D6F2E" w:rsidP="00392DD1">
                      <w:pPr>
                        <w:pStyle w:val="Inputtext1"/>
                        <w:rPr>
                          <w:rFonts w:eastAsia="Calibri" w:cs="Arial"/>
                          <w:b w:val="0"/>
                          <w:color w:val="666666"/>
                          <w:sz w:val="20"/>
                          <w:shd w:val="clear" w:color="auto" w:fill="FFFFFF"/>
                          <w:lang w:eastAsia="en-US"/>
                        </w:rPr>
                      </w:pPr>
                      <w:r>
                        <w:rPr>
                          <w:rFonts w:eastAsia="Calibri" w:cs="Arial"/>
                          <w:b w:val="0"/>
                          <w:color w:val="666666"/>
                          <w:sz w:val="20"/>
                          <w:shd w:val="clear" w:color="auto" w:fill="FFFFFF"/>
                          <w:lang w:eastAsia="en-US"/>
                        </w:rPr>
                        <w:t>Saturday 9</w:t>
                      </w:r>
                      <w:r w:rsidRPr="002D6F2E">
                        <w:rPr>
                          <w:rFonts w:eastAsia="Calibri" w:cs="Arial"/>
                          <w:b w:val="0"/>
                          <w:color w:val="666666"/>
                          <w:sz w:val="20"/>
                          <w:shd w:val="clear" w:color="auto" w:fill="FFFFFF"/>
                          <w:vertAlign w:val="superscript"/>
                          <w:lang w:eastAsia="en-US"/>
                        </w:rPr>
                        <w:t>th</w:t>
                      </w:r>
                      <w:r>
                        <w:rPr>
                          <w:rFonts w:eastAsia="Calibri" w:cs="Arial"/>
                          <w:b w:val="0"/>
                          <w:color w:val="666666"/>
                          <w:sz w:val="20"/>
                          <w:shd w:val="clear" w:color="auto" w:fill="FFFFFF"/>
                          <w:lang w:eastAsia="en-US"/>
                        </w:rPr>
                        <w:t xml:space="preserve"> July 2016</w:t>
                      </w:r>
                    </w:p>
                  </w:txbxContent>
                </v:textbox>
              </v:shape>
            </w:pict>
          </mc:Fallback>
        </mc:AlternateContent>
      </w:r>
    </w:p>
    <w:p w14:paraId="374245FE" w14:textId="67261F43" w:rsidR="00392DD1" w:rsidRDefault="009B251A" w:rsidP="00392DD1">
      <w:pPr>
        <w:pStyle w:val="Head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078946" wp14:editId="249E79B9">
                <wp:simplePos x="0" y="0"/>
                <wp:positionH relativeFrom="column">
                  <wp:posOffset>984019</wp:posOffset>
                </wp:positionH>
                <wp:positionV relativeFrom="paragraph">
                  <wp:posOffset>109855</wp:posOffset>
                </wp:positionV>
                <wp:extent cx="2963545" cy="306070"/>
                <wp:effectExtent l="0" t="0" r="8255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545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227C8" w14:textId="77777777" w:rsidR="00174B79" w:rsidRPr="00392DD1" w:rsidRDefault="00174B79" w:rsidP="00392DD1">
                            <w:pPr>
                              <w:pStyle w:val="Inputtext1"/>
                              <w:rPr>
                                <w:rFonts w:eastAsia="Calibri" w:cs="Arial"/>
                                <w:b w:val="0"/>
                                <w:color w:val="666666"/>
                                <w:sz w:val="20"/>
                                <w:shd w:val="clear" w:color="auto" w:fill="FFFFFF"/>
                                <w:lang w:eastAsia="en-US"/>
                              </w:rPr>
                            </w:pPr>
                            <w:r w:rsidRPr="00392DD1">
                              <w:rPr>
                                <w:rFonts w:eastAsia="Calibri" w:cs="Arial"/>
                                <w:b w:val="0"/>
                                <w:color w:val="666666"/>
                                <w:sz w:val="20"/>
                                <w:shd w:val="clear" w:color="auto" w:fill="FFFFFF"/>
                                <w:lang w:eastAsia="en-US"/>
                              </w:rPr>
                              <w:t>18.00 – 20.00</w:t>
                            </w:r>
                          </w:p>
                          <w:p w14:paraId="0B0CD8DC" w14:textId="77777777" w:rsidR="00174B79" w:rsidRDefault="00174B79" w:rsidP="00392DD1">
                            <w:pPr>
                              <w:pStyle w:val="Inputtext1"/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78946" id="Text Box 6" o:spid="_x0000_s1031" type="#_x0000_t202" style="position:absolute;margin-left:77.5pt;margin-top:8.65pt;width:233.3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" filled="f" stroked="f">
                <v:textbox inset="1mm,1mm,1mm,1mm">
                  <w:txbxContent>
                    <w:p w14:paraId="1D9227C8" w14:textId="77777777" w:rsidR="00174B79" w:rsidRPr="00392DD1" w:rsidRDefault="00174B79" w:rsidP="00392DD1">
                      <w:pPr>
                        <w:pStyle w:val="Inputtext1"/>
                        <w:rPr>
                          <w:rFonts w:eastAsia="Calibri" w:cs="Arial"/>
                          <w:b w:val="0"/>
                          <w:color w:val="666666"/>
                          <w:sz w:val="20"/>
                          <w:shd w:val="clear" w:color="auto" w:fill="FFFFFF"/>
                          <w:lang w:eastAsia="en-US"/>
                        </w:rPr>
                      </w:pPr>
                      <w:r w:rsidRPr="00392DD1">
                        <w:rPr>
                          <w:rFonts w:eastAsia="Calibri" w:cs="Arial"/>
                          <w:b w:val="0"/>
                          <w:color w:val="666666"/>
                          <w:sz w:val="20"/>
                          <w:shd w:val="clear" w:color="auto" w:fill="FFFFFF"/>
                          <w:lang w:eastAsia="en-US"/>
                        </w:rPr>
                        <w:t>18.00 – 20.00</w:t>
                      </w:r>
                    </w:p>
                    <w:p w14:paraId="0B0CD8DC" w14:textId="77777777" w:rsidR="00174B79" w:rsidRDefault="00174B79" w:rsidP="00392DD1">
                      <w:pPr>
                        <w:pStyle w:val="Inputtext1"/>
                      </w:pPr>
                    </w:p>
                  </w:txbxContent>
                </v:textbox>
              </v:shape>
            </w:pict>
          </mc:Fallback>
        </mc:AlternateContent>
      </w:r>
    </w:p>
    <w:p w14:paraId="0483F8A5" w14:textId="471A139D" w:rsidR="00392DD1" w:rsidRDefault="00392DD1" w:rsidP="00392DD1">
      <w:pPr>
        <w:pStyle w:val="Header"/>
      </w:pPr>
    </w:p>
    <w:p w14:paraId="55E67D79" w14:textId="1DCA4B2E" w:rsidR="00392DD1" w:rsidRDefault="009B251A" w:rsidP="00392DD1">
      <w:pPr>
        <w:pStyle w:val="Header"/>
        <w:rPr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48BB0" wp14:editId="53E1A133">
                <wp:simplePos x="0" y="0"/>
                <wp:positionH relativeFrom="column">
                  <wp:posOffset>978477</wp:posOffset>
                </wp:positionH>
                <wp:positionV relativeFrom="paragraph">
                  <wp:posOffset>61595</wp:posOffset>
                </wp:positionV>
                <wp:extent cx="3692525" cy="45974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252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31059" w14:textId="77777777" w:rsidR="00730CB4" w:rsidRPr="00730CB4" w:rsidRDefault="009B251A" w:rsidP="00730C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730CB4">
                              <w:rPr>
                                <w:rFonts w:ascii="Arial" w:hAnsi="Arial" w:cs="Arial"/>
                                <w:color w:val="666666"/>
                                <w:sz w:val="20"/>
                                <w:shd w:val="clear" w:color="auto" w:fill="FFFFFF"/>
                              </w:rPr>
                              <w:t xml:space="preserve">University of Edinburgh, </w:t>
                            </w:r>
                            <w:hyperlink r:id="rId6" w:history="1">
                              <w:proofErr w:type="spellStart"/>
                              <w:r w:rsidR="00730CB4" w:rsidRPr="00730CB4">
                                <w:rPr>
                                  <w:rFonts w:ascii="Arial" w:hAnsi="Arial" w:cs="Arial"/>
                                  <w:color w:val="666666"/>
                                  <w:sz w:val="20"/>
                                  <w:szCs w:val="20"/>
                                  <w:shd w:val="clear" w:color="auto" w:fill="FFFFFF"/>
                                </w:rPr>
                                <w:t>Peffermill</w:t>
                              </w:r>
                              <w:proofErr w:type="spellEnd"/>
                              <w:r w:rsidR="00730CB4" w:rsidRPr="00730CB4">
                                <w:rPr>
                                  <w:rFonts w:ascii="Arial" w:hAnsi="Arial" w:cs="Arial"/>
                                  <w:color w:val="666666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Playing </w:t>
                              </w:r>
                              <w:r w:rsidR="00730CB4" w:rsidRPr="00730CB4">
                                <w:rPr>
                                  <w:rFonts w:ascii="Arial" w:hAnsi="Arial" w:cs="Arial"/>
                                  <w:color w:val="666666"/>
                                  <w:sz w:val="20"/>
                                  <w:szCs w:val="20"/>
                                  <w:shd w:val="clear" w:color="auto" w:fill="FFFFFF"/>
                                </w:rPr>
                                <w:t>F</w:t>
                              </w:r>
                              <w:r w:rsidR="00730CB4" w:rsidRPr="00730CB4">
                                <w:rPr>
                                  <w:rFonts w:ascii="Arial" w:hAnsi="Arial" w:cs="Arial"/>
                                  <w:color w:val="666666"/>
                                  <w:sz w:val="20"/>
                                  <w:szCs w:val="20"/>
                                  <w:shd w:val="clear" w:color="auto" w:fill="FFFFFF"/>
                                </w:rPr>
                                <w:t>ields</w:t>
                              </w:r>
                            </w:hyperlink>
                          </w:p>
                          <w:p w14:paraId="67EFA7E9" w14:textId="0356E726" w:rsidR="009B251A" w:rsidRPr="00730CB4" w:rsidRDefault="00730CB4" w:rsidP="00730CB4">
                            <w:pPr>
                              <w:pStyle w:val="Inputtext1"/>
                              <w:rPr>
                                <w:rFonts w:eastAsia="Calibri" w:cs="Arial"/>
                                <w:b w:val="0"/>
                                <w:color w:val="666666"/>
                                <w:sz w:val="20"/>
                                <w:shd w:val="clear" w:color="auto" w:fill="FFFFFF"/>
                                <w:lang w:eastAsia="en-US"/>
                              </w:rPr>
                            </w:pPr>
                            <w:r w:rsidRPr="00730CB4">
                              <w:rPr>
                                <w:rFonts w:eastAsia="Calibri" w:cs="Arial"/>
                                <w:b w:val="0"/>
                                <w:color w:val="666666"/>
                                <w:sz w:val="20"/>
                                <w:shd w:val="clear" w:color="auto" w:fill="FFFFFF"/>
                                <w:lang w:eastAsia="en-US"/>
                              </w:rPr>
                              <w:t xml:space="preserve">42 </w:t>
                            </w:r>
                            <w:proofErr w:type="spellStart"/>
                            <w:r w:rsidRPr="00730CB4">
                              <w:rPr>
                                <w:rFonts w:eastAsia="Calibri" w:cs="Arial"/>
                                <w:b w:val="0"/>
                                <w:color w:val="666666"/>
                                <w:sz w:val="20"/>
                                <w:shd w:val="clear" w:color="auto" w:fill="FFFFFF"/>
                                <w:lang w:eastAsia="en-US"/>
                              </w:rPr>
                              <w:t>Peffermill</w:t>
                            </w:r>
                            <w:proofErr w:type="spellEnd"/>
                            <w:r w:rsidRPr="00730CB4">
                              <w:rPr>
                                <w:rFonts w:eastAsia="Calibri" w:cs="Arial"/>
                                <w:b w:val="0"/>
                                <w:color w:val="666666"/>
                                <w:sz w:val="20"/>
                                <w:shd w:val="clear" w:color="auto" w:fill="FFFFFF"/>
                                <w:lang w:eastAsia="en-US"/>
                              </w:rPr>
                              <w:t xml:space="preserve"> Road, EH16 5LL Edinburgh</w:t>
                            </w:r>
                          </w:p>
                          <w:tbl>
                            <w:tblPr>
                              <w:tblW w:w="9880" w:type="dxa"/>
                              <w:tblBorders>
                                <w:top w:val="nil"/>
                                <w:left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35"/>
                              <w:gridCol w:w="9145"/>
                            </w:tblGrid>
                            <w:tr w:rsidR="009B251A" w:rsidRPr="009B251A" w14:paraId="58AA31C5" w14:textId="77777777" w:rsidTr="009B251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11"/>
                              </w:trPr>
                              <w:tc>
                                <w:tcPr>
                                  <w:tcW w:w="735" w:type="dxa"/>
                                  <w:vAlign w:val="center"/>
                                </w:tcPr>
                                <w:p w14:paraId="700985F6" w14:textId="1853ED57" w:rsidR="009B251A" w:rsidRPr="009B251A" w:rsidRDefault="009B25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666666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5" w:type="dxa"/>
                                  <w:vAlign w:val="center"/>
                                </w:tcPr>
                                <w:p w14:paraId="386529ED" w14:textId="14443939" w:rsidR="009B251A" w:rsidRPr="009B251A" w:rsidRDefault="009B25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666666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  <w:p w14:paraId="348B2228" w14:textId="0FD5A261" w:rsidR="009B251A" w:rsidRPr="009B251A" w:rsidRDefault="009B251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666666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6133ED" w14:textId="02C8AF09" w:rsidR="00174B79" w:rsidRPr="00392DD1" w:rsidRDefault="00174B79" w:rsidP="00392DD1">
                            <w:pPr>
                              <w:pStyle w:val="Inputtext1"/>
                              <w:rPr>
                                <w:rFonts w:eastAsia="Calibri" w:cs="Arial"/>
                                <w:b w:val="0"/>
                                <w:color w:val="666666"/>
                                <w:sz w:val="20"/>
                                <w:shd w:val="clear" w:color="auto" w:fill="FFFFFF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48BB0" id="Text Box 7" o:spid="_x0000_s1032" type="#_x0000_t202" style="position:absolute;margin-left:77.05pt;margin-top:4.85pt;width:290.75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" filled="f" stroked="f">
                <v:textbox inset="1mm,1mm,1mm,1mm">
                  <w:txbxContent>
                    <w:p w14:paraId="11C31059" w14:textId="77777777" w:rsidR="00730CB4" w:rsidRPr="00730CB4" w:rsidRDefault="009B251A" w:rsidP="00730CB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730CB4">
                        <w:rPr>
                          <w:rFonts w:ascii="Arial" w:hAnsi="Arial" w:cs="Arial"/>
                          <w:color w:val="666666"/>
                          <w:sz w:val="20"/>
                          <w:shd w:val="clear" w:color="auto" w:fill="FFFFFF"/>
                        </w:rPr>
                        <w:t xml:space="preserve">University of Edinburgh, </w:t>
                      </w:r>
                      <w:hyperlink r:id="rId7" w:history="1">
                        <w:proofErr w:type="spellStart"/>
                        <w:r w:rsidR="00730CB4" w:rsidRPr="00730CB4">
                          <w:rPr>
                            <w:rFonts w:ascii="Arial" w:hAnsi="Arial" w:cs="Arial"/>
                            <w:color w:val="666666"/>
                            <w:sz w:val="20"/>
                            <w:szCs w:val="20"/>
                            <w:shd w:val="clear" w:color="auto" w:fill="FFFFFF"/>
                          </w:rPr>
                          <w:t>Peffermill</w:t>
                        </w:r>
                        <w:proofErr w:type="spellEnd"/>
                        <w:r w:rsidR="00730CB4" w:rsidRPr="00730CB4">
                          <w:rPr>
                            <w:rFonts w:ascii="Arial" w:hAnsi="Arial" w:cs="Arial"/>
                            <w:color w:val="666666"/>
                            <w:sz w:val="20"/>
                            <w:szCs w:val="20"/>
                            <w:shd w:val="clear" w:color="auto" w:fill="FFFFFF"/>
                          </w:rPr>
                          <w:t xml:space="preserve"> Playing </w:t>
                        </w:r>
                        <w:r w:rsidR="00730CB4" w:rsidRPr="00730CB4">
                          <w:rPr>
                            <w:rFonts w:ascii="Arial" w:hAnsi="Arial" w:cs="Arial"/>
                            <w:color w:val="666666"/>
                            <w:sz w:val="20"/>
                            <w:szCs w:val="20"/>
                            <w:shd w:val="clear" w:color="auto" w:fill="FFFFFF"/>
                          </w:rPr>
                          <w:t>F</w:t>
                        </w:r>
                        <w:r w:rsidR="00730CB4" w:rsidRPr="00730CB4">
                          <w:rPr>
                            <w:rFonts w:ascii="Arial" w:hAnsi="Arial" w:cs="Arial"/>
                            <w:color w:val="666666"/>
                            <w:sz w:val="20"/>
                            <w:szCs w:val="20"/>
                            <w:shd w:val="clear" w:color="auto" w:fill="FFFFFF"/>
                          </w:rPr>
                          <w:t>ields</w:t>
                        </w:r>
                      </w:hyperlink>
                    </w:p>
                    <w:p w14:paraId="67EFA7E9" w14:textId="0356E726" w:rsidR="009B251A" w:rsidRPr="00730CB4" w:rsidRDefault="00730CB4" w:rsidP="00730CB4">
                      <w:pPr>
                        <w:pStyle w:val="Inputtext1"/>
                        <w:rPr>
                          <w:rFonts w:eastAsia="Calibri" w:cs="Arial"/>
                          <w:b w:val="0"/>
                          <w:color w:val="666666"/>
                          <w:sz w:val="20"/>
                          <w:shd w:val="clear" w:color="auto" w:fill="FFFFFF"/>
                          <w:lang w:eastAsia="en-US"/>
                        </w:rPr>
                      </w:pPr>
                      <w:r w:rsidRPr="00730CB4">
                        <w:rPr>
                          <w:rFonts w:eastAsia="Calibri" w:cs="Arial"/>
                          <w:b w:val="0"/>
                          <w:color w:val="666666"/>
                          <w:sz w:val="20"/>
                          <w:shd w:val="clear" w:color="auto" w:fill="FFFFFF"/>
                          <w:lang w:eastAsia="en-US"/>
                        </w:rPr>
                        <w:t xml:space="preserve">42 </w:t>
                      </w:r>
                      <w:proofErr w:type="spellStart"/>
                      <w:r w:rsidRPr="00730CB4">
                        <w:rPr>
                          <w:rFonts w:eastAsia="Calibri" w:cs="Arial"/>
                          <w:b w:val="0"/>
                          <w:color w:val="666666"/>
                          <w:sz w:val="20"/>
                          <w:shd w:val="clear" w:color="auto" w:fill="FFFFFF"/>
                          <w:lang w:eastAsia="en-US"/>
                        </w:rPr>
                        <w:t>Peffermill</w:t>
                      </w:r>
                      <w:proofErr w:type="spellEnd"/>
                      <w:r w:rsidRPr="00730CB4">
                        <w:rPr>
                          <w:rFonts w:eastAsia="Calibri" w:cs="Arial"/>
                          <w:b w:val="0"/>
                          <w:color w:val="666666"/>
                          <w:sz w:val="20"/>
                          <w:shd w:val="clear" w:color="auto" w:fill="FFFFFF"/>
                          <w:lang w:eastAsia="en-US"/>
                        </w:rPr>
                        <w:t xml:space="preserve"> Road, EH16 5LL Edinburgh</w:t>
                      </w:r>
                    </w:p>
                    <w:tbl>
                      <w:tblPr>
                        <w:tblW w:w="9880" w:type="dxa"/>
                        <w:tblBorders>
                          <w:top w:val="nil"/>
                          <w:left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35"/>
                        <w:gridCol w:w="9145"/>
                      </w:tblGrid>
                      <w:tr w:rsidR="009B251A" w:rsidRPr="009B251A" w14:paraId="58AA31C5" w14:textId="77777777" w:rsidTr="009B251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11"/>
                        </w:trPr>
                        <w:tc>
                          <w:tcPr>
                            <w:tcW w:w="735" w:type="dxa"/>
                            <w:vAlign w:val="center"/>
                          </w:tcPr>
                          <w:p w14:paraId="700985F6" w14:textId="1853ED57" w:rsidR="009B251A" w:rsidRPr="009B251A" w:rsidRDefault="009B25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9145" w:type="dxa"/>
                            <w:vAlign w:val="center"/>
                          </w:tcPr>
                          <w:p w14:paraId="386529ED" w14:textId="14443939" w:rsidR="009B251A" w:rsidRPr="009B251A" w:rsidRDefault="009B25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348B2228" w14:textId="0FD5A261" w:rsidR="009B251A" w:rsidRPr="009B251A" w:rsidRDefault="009B25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</w:tbl>
                    <w:p w14:paraId="4A6133ED" w14:textId="02C8AF09" w:rsidR="00174B79" w:rsidRPr="00392DD1" w:rsidRDefault="00174B79" w:rsidP="00392DD1">
                      <w:pPr>
                        <w:pStyle w:val="Inputtext1"/>
                        <w:rPr>
                          <w:rFonts w:eastAsia="Calibri" w:cs="Arial"/>
                          <w:b w:val="0"/>
                          <w:color w:val="666666"/>
                          <w:sz w:val="20"/>
                          <w:shd w:val="clear" w:color="auto" w:fill="FFFFFF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687941" w14:textId="7CE2A469" w:rsidR="00392DD1" w:rsidRDefault="00392DD1" w:rsidP="00392DD1">
      <w:pPr>
        <w:pStyle w:val="Header"/>
        <w:rPr>
          <w:szCs w:val="24"/>
        </w:rPr>
      </w:pPr>
    </w:p>
    <w:p w14:paraId="71007479" w14:textId="77777777" w:rsidR="00392DD1" w:rsidRDefault="00392DD1" w:rsidP="00392DD1">
      <w:pPr>
        <w:pStyle w:val="Header"/>
        <w:rPr>
          <w:szCs w:val="24"/>
        </w:rPr>
      </w:pPr>
    </w:p>
    <w:p w14:paraId="39813933" w14:textId="77777777" w:rsidR="00392DD1" w:rsidRPr="00392DD1" w:rsidRDefault="00392DD1" w:rsidP="00392DD1">
      <w:pPr>
        <w:pStyle w:val="Inputtext1"/>
        <w:rPr>
          <w:rFonts w:eastAsia="Calibri" w:cs="Arial"/>
          <w:b w:val="0"/>
          <w:color w:val="666666"/>
          <w:sz w:val="20"/>
          <w:shd w:val="clear" w:color="auto" w:fill="FFFFFF"/>
          <w:lang w:eastAsia="en-US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8"/>
        <w:gridCol w:w="1417"/>
      </w:tblGrid>
      <w:tr w:rsidR="00392DD1" w:rsidRPr="00392DD1" w14:paraId="5587DD57" w14:textId="77777777" w:rsidTr="00440F6A">
        <w:trPr>
          <w:trHeight w:val="391"/>
        </w:trPr>
        <w:tc>
          <w:tcPr>
            <w:tcW w:w="8648" w:type="dxa"/>
            <w:tcBorders>
              <w:right w:val="single" w:sz="4" w:space="0" w:color="auto"/>
            </w:tcBorders>
            <w:vAlign w:val="center"/>
          </w:tcPr>
          <w:p w14:paraId="2D7C1B17" w14:textId="0ED72DB3" w:rsidR="00392DD1" w:rsidRDefault="00035E68" w:rsidP="00392DD1">
            <w:pPr>
              <w:pStyle w:val="Inputtext1"/>
              <w:rPr>
                <w:rFonts w:eastAsia="Calibri" w:cs="Arial"/>
                <w:color w:val="666666"/>
                <w:sz w:val="20"/>
                <w:shd w:val="clear" w:color="auto" w:fill="FFFFFF"/>
                <w:lang w:eastAsia="en-US"/>
              </w:rPr>
            </w:pPr>
            <w:r w:rsidRPr="00440F6A">
              <w:rPr>
                <w:rFonts w:eastAsia="Calibri" w:cs="Arial"/>
                <w:color w:val="666666"/>
                <w:sz w:val="20"/>
                <w:shd w:val="clear" w:color="auto" w:fill="FFFFFF"/>
                <w:lang w:eastAsia="en-US"/>
              </w:rPr>
              <w:t>Wel</w:t>
            </w:r>
            <w:r w:rsidR="00730CB4">
              <w:rPr>
                <w:rFonts w:eastAsia="Calibri" w:cs="Arial"/>
                <w:color w:val="666666"/>
                <w:sz w:val="20"/>
                <w:shd w:val="clear" w:color="auto" w:fill="FFFFFF"/>
                <w:lang w:eastAsia="en-US"/>
              </w:rPr>
              <w:t>come &amp; Introductions to AGM 2016</w:t>
            </w:r>
          </w:p>
          <w:p w14:paraId="7A94F752" w14:textId="77777777" w:rsidR="00B27CF1" w:rsidRDefault="00B27CF1" w:rsidP="00392DD1">
            <w:pPr>
              <w:pStyle w:val="Inputtext1"/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</w:p>
          <w:p w14:paraId="0D2818BA" w14:textId="68DFA592" w:rsidR="00282810" w:rsidRPr="00282810" w:rsidRDefault="00282810" w:rsidP="00A1413E">
            <w:pPr>
              <w:pStyle w:val="Inputtext1"/>
              <w:numPr>
                <w:ilvl w:val="0"/>
                <w:numId w:val="12"/>
              </w:numPr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  <w:r w:rsidRPr="00282810"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>Apologies</w:t>
            </w:r>
          </w:p>
          <w:p w14:paraId="3FE10298" w14:textId="77777777" w:rsidR="00B27CF1" w:rsidRDefault="00B27CF1" w:rsidP="00392DD1">
            <w:pPr>
              <w:pStyle w:val="Inputtext1"/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</w:p>
          <w:p w14:paraId="5649431A" w14:textId="59A9DF36" w:rsidR="00282810" w:rsidRPr="00282810" w:rsidRDefault="00B27CF1" w:rsidP="00A1413E">
            <w:pPr>
              <w:pStyle w:val="Inputtext1"/>
              <w:numPr>
                <w:ilvl w:val="0"/>
                <w:numId w:val="12"/>
              </w:numPr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  <w:r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>Minutes of the 2015</w:t>
            </w:r>
            <w:r w:rsidR="00F52FE4"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 xml:space="preserve"> AGM </w:t>
            </w:r>
          </w:p>
          <w:p w14:paraId="362D5A29" w14:textId="77777777" w:rsidR="00B27CF1" w:rsidRDefault="00B27CF1" w:rsidP="00392DD1">
            <w:pPr>
              <w:pStyle w:val="Inputtext1"/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</w:p>
          <w:p w14:paraId="0E0D0108" w14:textId="77777777" w:rsidR="0058275F" w:rsidRDefault="00282810" w:rsidP="0058275F">
            <w:pPr>
              <w:pStyle w:val="Inputtext1"/>
              <w:numPr>
                <w:ilvl w:val="0"/>
                <w:numId w:val="12"/>
              </w:numPr>
              <w:rPr>
                <w:rFonts w:eastAsia="Calibri" w:cs="Arial"/>
                <w:color w:val="666666"/>
                <w:sz w:val="20"/>
                <w:shd w:val="clear" w:color="auto" w:fill="FFFFFF"/>
                <w:lang w:eastAsia="en-US"/>
              </w:rPr>
            </w:pPr>
            <w:r w:rsidRPr="00282810"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>Matters arising</w:t>
            </w:r>
          </w:p>
          <w:p w14:paraId="63D98EC2" w14:textId="77777777" w:rsidR="0058275F" w:rsidRDefault="0058275F" w:rsidP="0058275F">
            <w:pPr>
              <w:pStyle w:val="Inputtext1"/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</w:p>
          <w:p w14:paraId="0EAAFA2A" w14:textId="77777777" w:rsidR="0058275F" w:rsidRDefault="0058275F" w:rsidP="0058275F">
            <w:pPr>
              <w:pStyle w:val="Inputtext1"/>
              <w:numPr>
                <w:ilvl w:val="0"/>
                <w:numId w:val="12"/>
              </w:numPr>
              <w:rPr>
                <w:rFonts w:eastAsia="Calibri" w:cs="Arial"/>
                <w:color w:val="666666"/>
                <w:sz w:val="20"/>
                <w:shd w:val="clear" w:color="auto" w:fill="FFFFFF"/>
                <w:lang w:eastAsia="en-US"/>
              </w:rPr>
            </w:pPr>
            <w:r w:rsidRPr="0058275F"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>Declarations of Interests</w:t>
            </w:r>
          </w:p>
          <w:p w14:paraId="53A02ABD" w14:textId="05D9C6C4" w:rsidR="0058275F" w:rsidRPr="0058275F" w:rsidRDefault="0058275F" w:rsidP="0058275F">
            <w:pPr>
              <w:pStyle w:val="Inputtext1"/>
              <w:rPr>
                <w:rFonts w:eastAsia="Calibri" w:cs="Arial"/>
                <w:color w:val="666666"/>
                <w:sz w:val="20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47CE3" w14:textId="51903412" w:rsidR="00392DD1" w:rsidRPr="00B950A0" w:rsidRDefault="00392DD1" w:rsidP="00392DD1">
            <w:pPr>
              <w:pStyle w:val="Inputtext1"/>
              <w:rPr>
                <w:rFonts w:eastAsia="Calibri" w:cs="Arial"/>
                <w:color w:val="666666"/>
                <w:sz w:val="20"/>
                <w:shd w:val="clear" w:color="auto" w:fill="FFFFFF"/>
                <w:lang w:eastAsia="en-US"/>
              </w:rPr>
            </w:pPr>
          </w:p>
        </w:tc>
      </w:tr>
      <w:tr w:rsidR="00392DD1" w:rsidRPr="00392DD1" w14:paraId="6FC2BD13" w14:textId="77777777" w:rsidTr="00440F6A">
        <w:trPr>
          <w:trHeight w:val="1433"/>
        </w:trPr>
        <w:tc>
          <w:tcPr>
            <w:tcW w:w="8648" w:type="dxa"/>
            <w:tcBorders>
              <w:right w:val="single" w:sz="4" w:space="0" w:color="auto"/>
            </w:tcBorders>
            <w:vAlign w:val="center"/>
          </w:tcPr>
          <w:p w14:paraId="58433A61" w14:textId="77777777" w:rsidR="00035E68" w:rsidRDefault="00035E68" w:rsidP="00392DD1">
            <w:pPr>
              <w:pStyle w:val="Inputtext1"/>
              <w:rPr>
                <w:rFonts w:eastAsia="Calibri" w:cs="Arial"/>
                <w:color w:val="666666"/>
                <w:sz w:val="20"/>
                <w:shd w:val="clear" w:color="auto" w:fill="FFFFFF"/>
                <w:lang w:eastAsia="en-US"/>
              </w:rPr>
            </w:pPr>
            <w:r w:rsidRPr="00035E68">
              <w:rPr>
                <w:rFonts w:eastAsia="Calibri" w:cs="Arial"/>
                <w:color w:val="666666"/>
                <w:sz w:val="20"/>
                <w:shd w:val="clear" w:color="auto" w:fill="FFFFFF"/>
                <w:lang w:eastAsia="en-US"/>
              </w:rPr>
              <w:t xml:space="preserve">Report of the activities of the Company </w:t>
            </w:r>
          </w:p>
          <w:p w14:paraId="471AB78F" w14:textId="77777777" w:rsidR="00082A09" w:rsidRDefault="00082A09" w:rsidP="00082A09">
            <w:pPr>
              <w:pStyle w:val="Inputtext1"/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</w:p>
          <w:p w14:paraId="3C998C0C" w14:textId="6BF3360D" w:rsidR="00035E68" w:rsidRDefault="00082A09" w:rsidP="00A1413E">
            <w:pPr>
              <w:pStyle w:val="Inputtext1"/>
              <w:numPr>
                <w:ilvl w:val="0"/>
                <w:numId w:val="12"/>
              </w:numPr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  <w:r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 xml:space="preserve">Awards, CPD &amp; </w:t>
            </w:r>
            <w:r w:rsidR="00035E68" w:rsidRPr="00392DD1"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 xml:space="preserve">Qualifications </w:t>
            </w:r>
          </w:p>
          <w:p w14:paraId="699E6F8A" w14:textId="77777777" w:rsidR="00B950A0" w:rsidRPr="00B950A0" w:rsidRDefault="00B950A0" w:rsidP="00174B79">
            <w:pPr>
              <w:pStyle w:val="Inputtext1"/>
              <w:ind w:left="45"/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</w:p>
          <w:p w14:paraId="7E29F066" w14:textId="3D55DFC8" w:rsidR="00035E68" w:rsidRDefault="00035E68" w:rsidP="00A1413E">
            <w:pPr>
              <w:pStyle w:val="Inputtext1"/>
              <w:numPr>
                <w:ilvl w:val="0"/>
                <w:numId w:val="12"/>
              </w:numPr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  <w:r w:rsidRPr="00392DD1"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 xml:space="preserve">Sports Councils Recognition </w:t>
            </w:r>
            <w:r w:rsidR="00D4229E"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>update/</w:t>
            </w:r>
            <w:r w:rsidR="00082A09"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>announcement</w:t>
            </w:r>
          </w:p>
          <w:p w14:paraId="29F86F25" w14:textId="77777777" w:rsidR="006E4AB3" w:rsidRDefault="006E4AB3" w:rsidP="00035E68">
            <w:pPr>
              <w:pStyle w:val="Inputtext1"/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</w:p>
          <w:p w14:paraId="3ACC9C1C" w14:textId="459E2727" w:rsidR="006E4AB3" w:rsidRDefault="006E4AB3" w:rsidP="00A1413E">
            <w:pPr>
              <w:pStyle w:val="Inputtext1"/>
              <w:numPr>
                <w:ilvl w:val="0"/>
                <w:numId w:val="12"/>
              </w:numPr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  <w:r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>Parkour Ireland</w:t>
            </w:r>
          </w:p>
          <w:p w14:paraId="568DA474" w14:textId="77777777" w:rsidR="00F52FE4" w:rsidRDefault="00F52FE4" w:rsidP="00035E68">
            <w:pPr>
              <w:pStyle w:val="Inputtext1"/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</w:p>
          <w:p w14:paraId="12EADE85" w14:textId="3A473DE7" w:rsidR="00F52FE4" w:rsidRDefault="00D4229E" w:rsidP="00A1413E">
            <w:pPr>
              <w:pStyle w:val="Inputtext1"/>
              <w:numPr>
                <w:ilvl w:val="0"/>
                <w:numId w:val="12"/>
              </w:numPr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  <w:r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>Membership 2016</w:t>
            </w:r>
          </w:p>
          <w:p w14:paraId="576748C4" w14:textId="04F9FEAA" w:rsidR="00392DD1" w:rsidRDefault="00392DD1" w:rsidP="001D1EED">
            <w:pPr>
              <w:pStyle w:val="Inputtext1"/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</w:p>
          <w:p w14:paraId="305F66BD" w14:textId="6232995B" w:rsidR="00082A09" w:rsidRDefault="00E8018C" w:rsidP="00A1413E">
            <w:pPr>
              <w:pStyle w:val="Inputtext1"/>
              <w:numPr>
                <w:ilvl w:val="0"/>
                <w:numId w:val="12"/>
              </w:numPr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  <w:r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>Other activities</w:t>
            </w:r>
            <w:r w:rsidR="00082A09"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 xml:space="preserve"> </w:t>
            </w:r>
          </w:p>
          <w:p w14:paraId="4693883A" w14:textId="6700CD6D" w:rsidR="00282810" w:rsidRPr="00493BD6" w:rsidRDefault="00396C45" w:rsidP="00082A09">
            <w:pPr>
              <w:pStyle w:val="Inputtext1"/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  <w:r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DE5B9" w14:textId="77777777" w:rsidR="00392DD1" w:rsidRPr="00392DD1" w:rsidRDefault="00392DD1" w:rsidP="00392DD1">
            <w:pPr>
              <w:pStyle w:val="Inputtext1"/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</w:p>
        </w:tc>
      </w:tr>
      <w:tr w:rsidR="00392DD1" w:rsidRPr="00E8018C" w14:paraId="21522CDA" w14:textId="77777777" w:rsidTr="00440F6A">
        <w:trPr>
          <w:trHeight w:val="413"/>
        </w:trPr>
        <w:tc>
          <w:tcPr>
            <w:tcW w:w="8648" w:type="dxa"/>
            <w:tcBorders>
              <w:right w:val="single" w:sz="4" w:space="0" w:color="auto"/>
            </w:tcBorders>
            <w:vAlign w:val="center"/>
          </w:tcPr>
          <w:p w14:paraId="1CDC7E10" w14:textId="6E23CF9F" w:rsidR="00392DD1" w:rsidRPr="00E8018C" w:rsidRDefault="00035E68" w:rsidP="00392DD1">
            <w:pPr>
              <w:pStyle w:val="Inputtext1"/>
              <w:rPr>
                <w:rFonts w:eastAsia="Calibri" w:cs="Arial"/>
                <w:color w:val="666666"/>
                <w:sz w:val="20"/>
                <w:shd w:val="clear" w:color="auto" w:fill="FFFFFF"/>
                <w:lang w:eastAsia="en-US"/>
              </w:rPr>
            </w:pPr>
            <w:r w:rsidRPr="00E8018C">
              <w:rPr>
                <w:rFonts w:eastAsia="Calibri" w:cs="Arial"/>
                <w:color w:val="666666"/>
                <w:sz w:val="20"/>
                <w:shd w:val="clear" w:color="auto" w:fill="FFFFFF"/>
                <w:lang w:eastAsia="en-US"/>
              </w:rPr>
              <w:t>R</w:t>
            </w:r>
            <w:r w:rsidR="00A1413E">
              <w:rPr>
                <w:rFonts w:eastAsia="Calibri" w:cs="Arial"/>
                <w:color w:val="666666"/>
                <w:sz w:val="20"/>
                <w:shd w:val="clear" w:color="auto" w:fill="FFFFFF"/>
                <w:lang w:eastAsia="en-US"/>
              </w:rPr>
              <w:t>eport from the Independent Chair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CDE8A" w14:textId="77777777" w:rsidR="00392DD1" w:rsidRPr="00E8018C" w:rsidRDefault="00392DD1" w:rsidP="00392DD1">
            <w:pPr>
              <w:pStyle w:val="Inputtext1"/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</w:p>
        </w:tc>
      </w:tr>
      <w:tr w:rsidR="00392DD1" w:rsidRPr="00392DD1" w14:paraId="07D149F4" w14:textId="77777777" w:rsidTr="00440F6A">
        <w:trPr>
          <w:trHeight w:val="541"/>
        </w:trPr>
        <w:tc>
          <w:tcPr>
            <w:tcW w:w="8648" w:type="dxa"/>
            <w:tcBorders>
              <w:right w:val="single" w:sz="4" w:space="0" w:color="auto"/>
            </w:tcBorders>
            <w:vAlign w:val="center"/>
          </w:tcPr>
          <w:p w14:paraId="688F5D11" w14:textId="77777777" w:rsidR="00035E68" w:rsidRPr="00E8018C" w:rsidRDefault="00E306EF" w:rsidP="00035E68">
            <w:pPr>
              <w:pStyle w:val="Inputtext1"/>
              <w:rPr>
                <w:rFonts w:eastAsia="Calibri" w:cs="Arial"/>
                <w:color w:val="666666"/>
                <w:sz w:val="20"/>
                <w:shd w:val="clear" w:color="auto" w:fill="FFFFFF"/>
                <w:lang w:eastAsia="en-US"/>
              </w:rPr>
            </w:pPr>
            <w:r>
              <w:rPr>
                <w:rFonts w:eastAsia="Calibri" w:cs="Arial"/>
                <w:color w:val="666666"/>
                <w:sz w:val="20"/>
                <w:shd w:val="clear" w:color="auto" w:fill="FFFFFF"/>
                <w:lang w:eastAsia="en-US"/>
              </w:rPr>
              <w:t>Directors report &amp; c</w:t>
            </w:r>
            <w:r w:rsidR="00440F6A">
              <w:rPr>
                <w:rFonts w:eastAsia="Calibri" w:cs="Arial"/>
                <w:color w:val="666666"/>
                <w:sz w:val="20"/>
                <w:shd w:val="clear" w:color="auto" w:fill="FFFFFF"/>
                <w:lang w:eastAsia="en-US"/>
              </w:rPr>
              <w:t>ompany</w:t>
            </w:r>
            <w:r>
              <w:rPr>
                <w:rFonts w:eastAsia="Calibri" w:cs="Arial"/>
                <w:color w:val="666666"/>
                <w:sz w:val="20"/>
                <w:shd w:val="clear" w:color="auto" w:fill="FFFFFF"/>
                <w:lang w:eastAsia="en-US"/>
              </w:rPr>
              <w:t xml:space="preserve"> a</w:t>
            </w:r>
            <w:r w:rsidR="00035E68" w:rsidRPr="00E8018C">
              <w:rPr>
                <w:rFonts w:eastAsia="Calibri" w:cs="Arial"/>
                <w:color w:val="666666"/>
                <w:sz w:val="20"/>
                <w:shd w:val="clear" w:color="auto" w:fill="FFFFFF"/>
                <w:lang w:eastAsia="en-US"/>
              </w:rPr>
              <w:t>ccounts</w:t>
            </w:r>
          </w:p>
          <w:p w14:paraId="10BF2018" w14:textId="77777777" w:rsidR="001D1EED" w:rsidRDefault="001D1EED" w:rsidP="00035E68">
            <w:pPr>
              <w:pStyle w:val="Inputtext1"/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</w:p>
          <w:p w14:paraId="5EF24604" w14:textId="7BBBAE8C" w:rsidR="00E8018C" w:rsidRDefault="00282810" w:rsidP="001D1EED">
            <w:pPr>
              <w:pStyle w:val="Inputtext1"/>
              <w:numPr>
                <w:ilvl w:val="0"/>
                <w:numId w:val="12"/>
              </w:numPr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  <w:r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>Accounts up to 31st March 201</w:t>
            </w:r>
            <w:r w:rsidR="00A1413E"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>6</w:t>
            </w:r>
          </w:p>
          <w:p w14:paraId="0F74F66D" w14:textId="77777777" w:rsidR="00B950A0" w:rsidRDefault="00B950A0" w:rsidP="00035E68">
            <w:pPr>
              <w:pStyle w:val="Inputtext1"/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</w:p>
          <w:p w14:paraId="1C2513F6" w14:textId="799483C6" w:rsidR="001D1EED" w:rsidRDefault="00E8018C" w:rsidP="001D1EED">
            <w:pPr>
              <w:pStyle w:val="Inputtext1"/>
              <w:numPr>
                <w:ilvl w:val="0"/>
                <w:numId w:val="3"/>
              </w:numPr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  <w:r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>Appointment of the company’s auditors for the year to 31</w:t>
            </w:r>
            <w:r w:rsidRPr="00E8018C"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vertAlign w:val="superscript"/>
                <w:lang w:eastAsia="en-US"/>
              </w:rPr>
              <w:t>st</w:t>
            </w:r>
            <w:r w:rsidR="00E87CC0"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 xml:space="preserve"> March 2017</w:t>
            </w:r>
          </w:p>
          <w:p w14:paraId="4F0BD010" w14:textId="557B74D8" w:rsidR="00A1413E" w:rsidRPr="001D1EED" w:rsidRDefault="00A1413E" w:rsidP="001D1EED">
            <w:pPr>
              <w:pStyle w:val="Inputtext1"/>
              <w:numPr>
                <w:ilvl w:val="1"/>
                <w:numId w:val="13"/>
              </w:numPr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  <w:proofErr w:type="spellStart"/>
            <w:r w:rsidRPr="001D1EED"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>Haysmacintrye</w:t>
            </w:r>
            <w:proofErr w:type="spellEnd"/>
          </w:p>
          <w:p w14:paraId="4A7374ED" w14:textId="77777777" w:rsidR="001F557D" w:rsidRDefault="001F557D" w:rsidP="001D1EED">
            <w:pPr>
              <w:pStyle w:val="Inputtext1"/>
              <w:numPr>
                <w:ilvl w:val="1"/>
                <w:numId w:val="13"/>
              </w:numPr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  <w:r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 xml:space="preserve">Delegate their remuneration to the board </w:t>
            </w:r>
          </w:p>
          <w:p w14:paraId="4A59933F" w14:textId="77777777" w:rsidR="00E306EF" w:rsidRDefault="00E306EF" w:rsidP="00392DD1">
            <w:pPr>
              <w:pStyle w:val="Inputtext1"/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</w:p>
          <w:p w14:paraId="6972A7FC" w14:textId="2E772C91" w:rsidR="00E306EF" w:rsidRDefault="00E306EF" w:rsidP="001D1EED">
            <w:pPr>
              <w:pStyle w:val="Inputtext1"/>
              <w:numPr>
                <w:ilvl w:val="0"/>
                <w:numId w:val="3"/>
              </w:numPr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  <w:r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>Accounts / Directors report &amp; other disclosures</w:t>
            </w:r>
          </w:p>
          <w:p w14:paraId="6EA34F0D" w14:textId="5B3FD359" w:rsidR="00E306EF" w:rsidRPr="00392DD1" w:rsidRDefault="00E306EF" w:rsidP="001D1EED">
            <w:pPr>
              <w:pStyle w:val="Inputtext1"/>
              <w:ind w:left="1440"/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CA421" w14:textId="77777777" w:rsidR="00392DD1" w:rsidRPr="00392DD1" w:rsidRDefault="00392DD1" w:rsidP="00392DD1">
            <w:pPr>
              <w:pStyle w:val="Inputtext1"/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</w:p>
        </w:tc>
      </w:tr>
      <w:tr w:rsidR="00392DD1" w:rsidRPr="00392DD1" w14:paraId="3B814F62" w14:textId="77777777" w:rsidTr="00440F6A">
        <w:trPr>
          <w:trHeight w:val="541"/>
        </w:trPr>
        <w:tc>
          <w:tcPr>
            <w:tcW w:w="8648" w:type="dxa"/>
            <w:tcBorders>
              <w:right w:val="single" w:sz="4" w:space="0" w:color="auto"/>
            </w:tcBorders>
            <w:vAlign w:val="center"/>
          </w:tcPr>
          <w:p w14:paraId="030EBF74" w14:textId="7A1B4FB3" w:rsidR="00035E68" w:rsidRPr="00035E68" w:rsidRDefault="00E8018C" w:rsidP="00035E68">
            <w:pPr>
              <w:pStyle w:val="Inputtext1"/>
              <w:rPr>
                <w:rFonts w:eastAsia="Calibri" w:cs="Arial"/>
                <w:color w:val="666666"/>
                <w:sz w:val="20"/>
                <w:shd w:val="clear" w:color="auto" w:fill="FFFFFF"/>
                <w:lang w:eastAsia="en-US"/>
              </w:rPr>
            </w:pPr>
            <w:r>
              <w:rPr>
                <w:rFonts w:eastAsia="Calibri" w:cs="Arial"/>
                <w:color w:val="666666"/>
                <w:sz w:val="20"/>
                <w:shd w:val="clear" w:color="auto" w:fill="FFFFFF"/>
                <w:lang w:eastAsia="en-US"/>
              </w:rPr>
              <w:t>Governance</w:t>
            </w:r>
          </w:p>
          <w:p w14:paraId="67D38640" w14:textId="77777777" w:rsidR="00865589" w:rsidRDefault="00865589" w:rsidP="00035E68">
            <w:pPr>
              <w:pStyle w:val="Inputtext1"/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</w:p>
          <w:p w14:paraId="130CF697" w14:textId="77777777" w:rsidR="0058275F" w:rsidRDefault="001D1EED" w:rsidP="006E4AB3">
            <w:pPr>
              <w:pStyle w:val="Inputtext1"/>
              <w:numPr>
                <w:ilvl w:val="0"/>
                <w:numId w:val="3"/>
              </w:numPr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  <w:r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 xml:space="preserve">Appointment of </w:t>
            </w:r>
            <w:r w:rsidR="0058275F"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>an Independent Director</w:t>
            </w:r>
          </w:p>
          <w:p w14:paraId="448BAB90" w14:textId="77777777" w:rsidR="0058275F" w:rsidRDefault="0058275F" w:rsidP="0058275F">
            <w:pPr>
              <w:pStyle w:val="Inputtext1"/>
              <w:ind w:left="720"/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</w:p>
          <w:p w14:paraId="7714E971" w14:textId="77777777" w:rsidR="0058275F" w:rsidRDefault="0058275F" w:rsidP="00B950A0">
            <w:pPr>
              <w:pStyle w:val="Inputtext1"/>
              <w:numPr>
                <w:ilvl w:val="0"/>
                <w:numId w:val="3"/>
              </w:numPr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  <w:r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 xml:space="preserve">Nominations &amp; </w:t>
            </w:r>
            <w:r w:rsidR="006E4AB3" w:rsidRPr="0058275F"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>Nomination Statements</w:t>
            </w:r>
            <w:r w:rsidR="00396C45" w:rsidRPr="0058275F"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>for an</w:t>
            </w:r>
            <w:r w:rsidR="00396C45" w:rsidRPr="0058275F"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>Elected Director</w:t>
            </w:r>
          </w:p>
          <w:p w14:paraId="0FF6F1C0" w14:textId="77777777" w:rsidR="0058275F" w:rsidRDefault="0058275F" w:rsidP="0058275F">
            <w:pPr>
              <w:pStyle w:val="Inputtext1"/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</w:p>
          <w:p w14:paraId="5CE673D7" w14:textId="0FA502C8" w:rsidR="0058275F" w:rsidRDefault="0058275F" w:rsidP="00B950A0">
            <w:pPr>
              <w:pStyle w:val="Inputtext1"/>
              <w:numPr>
                <w:ilvl w:val="0"/>
                <w:numId w:val="3"/>
              </w:numPr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  <w:r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>Election of an Elected Director</w:t>
            </w:r>
          </w:p>
          <w:p w14:paraId="29487CBF" w14:textId="77777777" w:rsidR="0058275F" w:rsidRDefault="0058275F" w:rsidP="0058275F">
            <w:pPr>
              <w:pStyle w:val="Inputtext1"/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</w:p>
          <w:p w14:paraId="1424BDFE" w14:textId="784C7C46" w:rsidR="00282810" w:rsidRPr="0058275F" w:rsidRDefault="00F52FE4" w:rsidP="00B950A0">
            <w:pPr>
              <w:pStyle w:val="Inputtext1"/>
              <w:numPr>
                <w:ilvl w:val="0"/>
                <w:numId w:val="3"/>
              </w:numPr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  <w:r w:rsidRPr="0058275F"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>Any matter, motion or proposal</w:t>
            </w:r>
            <w:r w:rsidR="00282810" w:rsidRPr="0058275F"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 xml:space="preserve"> from the </w:t>
            </w:r>
            <w:r w:rsidRPr="0058275F"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 xml:space="preserve">voting </w:t>
            </w:r>
            <w:r w:rsidR="00282810" w:rsidRPr="0058275F"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>members</w:t>
            </w:r>
          </w:p>
          <w:p w14:paraId="609962FD" w14:textId="77777777" w:rsidR="00392DD1" w:rsidRPr="00392DD1" w:rsidRDefault="00392DD1" w:rsidP="00396C45">
            <w:pPr>
              <w:pStyle w:val="Inputtext1"/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76C43" w14:textId="77777777" w:rsidR="00392DD1" w:rsidRPr="00392DD1" w:rsidRDefault="006E4AB3" w:rsidP="006E4AB3">
            <w:pPr>
              <w:pStyle w:val="Inputtext1"/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  <w:r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 xml:space="preserve">Affiliate </w:t>
            </w:r>
            <w:r w:rsidR="00E8018C"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>Members</w:t>
            </w:r>
          </w:p>
        </w:tc>
      </w:tr>
      <w:tr w:rsidR="00392DD1" w:rsidRPr="00392DD1" w14:paraId="1AD49622" w14:textId="77777777" w:rsidTr="00440F6A">
        <w:trPr>
          <w:trHeight w:val="541"/>
        </w:trPr>
        <w:tc>
          <w:tcPr>
            <w:tcW w:w="8648" w:type="dxa"/>
            <w:tcBorders>
              <w:right w:val="single" w:sz="4" w:space="0" w:color="auto"/>
            </w:tcBorders>
            <w:vAlign w:val="center"/>
          </w:tcPr>
          <w:p w14:paraId="6ACF44FB" w14:textId="77777777" w:rsidR="00392DD1" w:rsidRPr="0020032E" w:rsidRDefault="00392DD1" w:rsidP="00E8018C">
            <w:pPr>
              <w:pStyle w:val="Inputtext1"/>
              <w:rPr>
                <w:rFonts w:eastAsia="Calibri" w:cs="Arial"/>
                <w:color w:val="666666"/>
                <w:sz w:val="20"/>
                <w:shd w:val="clear" w:color="auto" w:fill="FFFFFF"/>
                <w:lang w:eastAsia="en-US"/>
              </w:rPr>
            </w:pPr>
            <w:r w:rsidRPr="0020032E">
              <w:rPr>
                <w:rFonts w:eastAsia="Calibri" w:cs="Arial"/>
                <w:color w:val="666666"/>
                <w:sz w:val="20"/>
                <w:shd w:val="clear" w:color="auto" w:fill="FFFFFF"/>
                <w:lang w:eastAsia="en-US"/>
              </w:rPr>
              <w:t>AOB</w:t>
            </w:r>
            <w:r w:rsidR="00035E68" w:rsidRPr="0020032E">
              <w:rPr>
                <w:rFonts w:eastAsia="Calibri" w:cs="Arial"/>
                <w:color w:val="666666"/>
                <w:sz w:val="20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63DFB" w14:textId="77777777" w:rsidR="00392DD1" w:rsidRPr="00392DD1" w:rsidRDefault="00392DD1" w:rsidP="00B950A0">
            <w:pPr>
              <w:pStyle w:val="Inputtext1"/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</w:p>
        </w:tc>
      </w:tr>
      <w:tr w:rsidR="00392DD1" w:rsidRPr="00392DD1" w14:paraId="72F1B0F3" w14:textId="77777777" w:rsidTr="00440F6A">
        <w:trPr>
          <w:trHeight w:val="441"/>
        </w:trPr>
        <w:tc>
          <w:tcPr>
            <w:tcW w:w="8648" w:type="dxa"/>
            <w:tcBorders>
              <w:right w:val="single" w:sz="4" w:space="0" w:color="auto"/>
            </w:tcBorders>
            <w:vAlign w:val="center"/>
          </w:tcPr>
          <w:p w14:paraId="689068EC" w14:textId="77777777" w:rsidR="00392DD1" w:rsidRPr="0020032E" w:rsidRDefault="00E8018C" w:rsidP="00392DD1">
            <w:pPr>
              <w:pStyle w:val="Inputtext1"/>
              <w:rPr>
                <w:rFonts w:eastAsia="Calibri" w:cs="Arial"/>
                <w:color w:val="666666"/>
                <w:sz w:val="20"/>
                <w:shd w:val="clear" w:color="auto" w:fill="FFFFFF"/>
                <w:lang w:eastAsia="en-US"/>
              </w:rPr>
            </w:pPr>
            <w:r w:rsidRPr="0020032E">
              <w:rPr>
                <w:rFonts w:eastAsia="Calibri" w:cs="Arial"/>
                <w:color w:val="666666"/>
                <w:sz w:val="20"/>
                <w:shd w:val="clear" w:color="auto" w:fill="FFFFFF"/>
                <w:lang w:eastAsia="en-US"/>
              </w:rPr>
              <w:t xml:space="preserve">Date </w:t>
            </w:r>
            <w:r w:rsidR="006E4AB3">
              <w:rPr>
                <w:rFonts w:eastAsia="Calibri" w:cs="Arial"/>
                <w:color w:val="666666"/>
                <w:sz w:val="20"/>
                <w:shd w:val="clear" w:color="auto" w:fill="FFFFFF"/>
                <w:lang w:eastAsia="en-US"/>
              </w:rPr>
              <w:t xml:space="preserve">&amp; location </w:t>
            </w:r>
            <w:r w:rsidRPr="0020032E">
              <w:rPr>
                <w:rFonts w:eastAsia="Calibri" w:cs="Arial"/>
                <w:color w:val="666666"/>
                <w:sz w:val="20"/>
                <w:shd w:val="clear" w:color="auto" w:fill="FFFFFF"/>
                <w:lang w:eastAsia="en-US"/>
              </w:rPr>
              <w:t>of next AGM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60605" w14:textId="77777777" w:rsidR="00392DD1" w:rsidRPr="00392DD1" w:rsidRDefault="00392DD1" w:rsidP="00392DD1">
            <w:pPr>
              <w:pStyle w:val="Inputtext1"/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</w:p>
        </w:tc>
      </w:tr>
    </w:tbl>
    <w:p w14:paraId="4F1202FC" w14:textId="77777777" w:rsidR="00440F6A" w:rsidRDefault="00440F6A" w:rsidP="00392DD1">
      <w:pPr>
        <w:pStyle w:val="Inputtext1"/>
        <w:rPr>
          <w:rFonts w:eastAsia="Calibri" w:cs="Arial"/>
          <w:b w:val="0"/>
          <w:color w:val="666666"/>
          <w:sz w:val="20"/>
          <w:shd w:val="clear" w:color="auto" w:fill="FFFFFF"/>
          <w:lang w:eastAsia="en-US"/>
        </w:rPr>
      </w:pPr>
      <w:bookmarkStart w:id="0" w:name="_GoBack"/>
      <w:bookmarkEnd w:id="0"/>
    </w:p>
    <w:p w14:paraId="01095451" w14:textId="77777777" w:rsidR="00F261D9" w:rsidRPr="00B950A0" w:rsidRDefault="00440F6A" w:rsidP="00392DD1">
      <w:pPr>
        <w:pStyle w:val="Inputtext1"/>
        <w:rPr>
          <w:rFonts w:eastAsia="Calibri" w:cs="Arial"/>
          <w:color w:val="666666"/>
          <w:sz w:val="20"/>
          <w:shd w:val="clear" w:color="auto" w:fill="FFFFFF"/>
          <w:lang w:eastAsia="en-US"/>
        </w:rPr>
      </w:pPr>
      <w:r w:rsidRPr="00B950A0">
        <w:rPr>
          <w:rFonts w:eastAsia="Calibri" w:cs="Arial"/>
          <w:color w:val="666666"/>
          <w:sz w:val="20"/>
          <w:shd w:val="clear" w:color="auto" w:fill="FFFFFF"/>
          <w:lang w:eastAsia="en-US"/>
        </w:rPr>
        <w:t>Notes:</w:t>
      </w:r>
      <w:r w:rsidR="00F261D9" w:rsidRPr="00B950A0">
        <w:rPr>
          <w:rFonts w:eastAsia="Calibri" w:cs="Arial"/>
          <w:color w:val="666666"/>
          <w:sz w:val="20"/>
          <w:shd w:val="clear" w:color="auto" w:fill="FFFFFF"/>
          <w:lang w:eastAsia="en-US"/>
        </w:rPr>
        <w:t xml:space="preserve"> </w:t>
      </w:r>
    </w:p>
    <w:p w14:paraId="5DF467F0" w14:textId="3FA0DD55" w:rsidR="00F261D9" w:rsidRPr="00B950A0" w:rsidRDefault="00F261D9" w:rsidP="00F261D9">
      <w:pPr>
        <w:pStyle w:val="Default"/>
        <w:rPr>
          <w:color w:val="666666"/>
          <w:sz w:val="20"/>
          <w:szCs w:val="20"/>
          <w:shd w:val="clear" w:color="auto" w:fill="FFFFFF"/>
        </w:rPr>
      </w:pPr>
      <w:r w:rsidRPr="00B950A0">
        <w:rPr>
          <w:color w:val="666666"/>
          <w:sz w:val="20"/>
          <w:szCs w:val="20"/>
          <w:shd w:val="clear" w:color="auto" w:fill="FFFFFF"/>
        </w:rPr>
        <w:t>A</w:t>
      </w:r>
      <w:r w:rsidR="0020032E" w:rsidRPr="00B950A0">
        <w:rPr>
          <w:color w:val="666666"/>
          <w:sz w:val="20"/>
          <w:szCs w:val="20"/>
          <w:shd w:val="clear" w:color="auto" w:fill="FFFFFF"/>
        </w:rPr>
        <w:t>ll</w:t>
      </w:r>
      <w:r w:rsidRPr="00B950A0">
        <w:rPr>
          <w:color w:val="666666"/>
          <w:sz w:val="20"/>
          <w:szCs w:val="20"/>
          <w:shd w:val="clear" w:color="auto" w:fill="FFFFFF"/>
        </w:rPr>
        <w:t xml:space="preserve"> </w:t>
      </w:r>
      <w:r w:rsidR="0020032E" w:rsidRPr="00B950A0">
        <w:rPr>
          <w:color w:val="666666"/>
          <w:sz w:val="20"/>
          <w:szCs w:val="20"/>
          <w:shd w:val="clear" w:color="auto" w:fill="FFFFFF"/>
        </w:rPr>
        <w:t xml:space="preserve">are </w:t>
      </w:r>
      <w:r w:rsidRPr="00B950A0">
        <w:rPr>
          <w:color w:val="666666"/>
          <w:sz w:val="20"/>
          <w:szCs w:val="20"/>
          <w:shd w:val="clear" w:color="auto" w:fill="FFFFFF"/>
        </w:rPr>
        <w:t>member</w:t>
      </w:r>
      <w:r w:rsidR="0020032E" w:rsidRPr="00B950A0">
        <w:rPr>
          <w:color w:val="666666"/>
          <w:sz w:val="20"/>
          <w:szCs w:val="20"/>
          <w:shd w:val="clear" w:color="auto" w:fill="FFFFFF"/>
        </w:rPr>
        <w:t>s</w:t>
      </w:r>
      <w:r w:rsidRPr="00B950A0">
        <w:rPr>
          <w:color w:val="666666"/>
          <w:sz w:val="20"/>
          <w:szCs w:val="20"/>
          <w:shd w:val="clear" w:color="auto" w:fill="FFFFFF"/>
        </w:rPr>
        <w:t xml:space="preserve"> entitled to attend and vote</w:t>
      </w:r>
      <w:r w:rsidR="0020032E" w:rsidRPr="00B950A0">
        <w:rPr>
          <w:color w:val="666666"/>
          <w:sz w:val="20"/>
          <w:szCs w:val="20"/>
          <w:shd w:val="clear" w:color="auto" w:fill="FFFFFF"/>
        </w:rPr>
        <w:t xml:space="preserve"> </w:t>
      </w:r>
      <w:r w:rsidRPr="00B950A0">
        <w:rPr>
          <w:color w:val="666666"/>
          <w:sz w:val="20"/>
          <w:szCs w:val="20"/>
          <w:shd w:val="clear" w:color="auto" w:fill="FFFFFF"/>
        </w:rPr>
        <w:t>at the meeting</w:t>
      </w:r>
      <w:r w:rsidR="0020032E" w:rsidRPr="00B950A0">
        <w:rPr>
          <w:color w:val="666666"/>
          <w:sz w:val="20"/>
          <w:szCs w:val="20"/>
          <w:shd w:val="clear" w:color="auto" w:fill="FFFFFF"/>
        </w:rPr>
        <w:t xml:space="preserve">. Members are able to </w:t>
      </w:r>
      <w:r w:rsidRPr="00B950A0">
        <w:rPr>
          <w:color w:val="666666"/>
          <w:sz w:val="20"/>
          <w:szCs w:val="20"/>
          <w:shd w:val="clear" w:color="auto" w:fill="FFFFFF"/>
        </w:rPr>
        <w:t xml:space="preserve">appoint one or more proxies to attend and vote in </w:t>
      </w:r>
      <w:r w:rsidR="0020032E" w:rsidRPr="00B950A0">
        <w:rPr>
          <w:color w:val="666666"/>
          <w:sz w:val="20"/>
          <w:szCs w:val="20"/>
          <w:shd w:val="clear" w:color="auto" w:fill="FFFFFF"/>
        </w:rPr>
        <w:t xml:space="preserve">their </w:t>
      </w:r>
      <w:r w:rsidRPr="00B950A0">
        <w:rPr>
          <w:color w:val="666666"/>
          <w:sz w:val="20"/>
          <w:szCs w:val="20"/>
          <w:shd w:val="clear" w:color="auto" w:fill="FFFFFF"/>
        </w:rPr>
        <w:t xml:space="preserve">place. A proxy need not be a member of the Company. </w:t>
      </w:r>
    </w:p>
    <w:p w14:paraId="04444B18" w14:textId="77777777" w:rsidR="00B950A0" w:rsidRDefault="00B950A0" w:rsidP="0020032E">
      <w:pPr>
        <w:pStyle w:val="Default"/>
        <w:rPr>
          <w:color w:val="666666"/>
          <w:sz w:val="20"/>
          <w:szCs w:val="20"/>
          <w:shd w:val="clear" w:color="auto" w:fill="FFFFFF"/>
        </w:rPr>
      </w:pPr>
    </w:p>
    <w:p w14:paraId="4B017BAF" w14:textId="77777777" w:rsidR="0020032E" w:rsidRPr="00B950A0" w:rsidRDefault="00B950A0" w:rsidP="0020032E">
      <w:pPr>
        <w:pStyle w:val="Default"/>
        <w:rPr>
          <w:color w:val="666666"/>
          <w:sz w:val="20"/>
          <w:szCs w:val="20"/>
          <w:shd w:val="clear" w:color="auto" w:fill="FFFFFF"/>
        </w:rPr>
      </w:pPr>
      <w:r>
        <w:rPr>
          <w:color w:val="666666"/>
          <w:sz w:val="20"/>
          <w:szCs w:val="20"/>
          <w:shd w:val="clear" w:color="auto" w:fill="FFFFFF"/>
        </w:rPr>
        <w:t xml:space="preserve">Entitlement to vote is </w:t>
      </w:r>
      <w:r w:rsidR="0020032E" w:rsidRPr="00B950A0">
        <w:rPr>
          <w:color w:val="666666"/>
          <w:sz w:val="20"/>
          <w:szCs w:val="20"/>
          <w:shd w:val="clear" w:color="auto" w:fill="FFFFFF"/>
        </w:rPr>
        <w:t xml:space="preserve">based on the company’s current Memorandum &amp; Articles of Association. </w:t>
      </w:r>
    </w:p>
    <w:p w14:paraId="12F2C99C" w14:textId="77777777" w:rsidR="00F261D9" w:rsidRDefault="00F261D9" w:rsidP="00F261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sectPr w:rsidR="00F261D9" w:rsidSect="001D1831">
      <w:pgSz w:w="11906" w:h="16838"/>
      <w:pgMar w:top="851" w:right="1440" w:bottom="23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32EDC"/>
    <w:multiLevelType w:val="multilevel"/>
    <w:tmpl w:val="FEB4F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5445D"/>
    <w:multiLevelType w:val="multilevel"/>
    <w:tmpl w:val="BC30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4D3600"/>
    <w:multiLevelType w:val="hybridMultilevel"/>
    <w:tmpl w:val="92D8C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C01A1"/>
    <w:multiLevelType w:val="hybridMultilevel"/>
    <w:tmpl w:val="5DFC1CF0"/>
    <w:lvl w:ilvl="0" w:tplc="08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>
    <w:nsid w:val="35374284"/>
    <w:multiLevelType w:val="hybridMultilevel"/>
    <w:tmpl w:val="59EAC114"/>
    <w:lvl w:ilvl="0" w:tplc="A57AE8AC">
      <w:start w:val="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A57AE8AC">
      <w:start w:val="18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96405"/>
    <w:multiLevelType w:val="multilevel"/>
    <w:tmpl w:val="A942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B854CD"/>
    <w:multiLevelType w:val="hybridMultilevel"/>
    <w:tmpl w:val="0F883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0152D"/>
    <w:multiLevelType w:val="hybridMultilevel"/>
    <w:tmpl w:val="4CC222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4742C"/>
    <w:multiLevelType w:val="hybridMultilevel"/>
    <w:tmpl w:val="FE1642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883B12"/>
    <w:multiLevelType w:val="hybridMultilevel"/>
    <w:tmpl w:val="D7DA6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DE3129"/>
    <w:multiLevelType w:val="hybridMultilevel"/>
    <w:tmpl w:val="A2BA5424"/>
    <w:lvl w:ilvl="0" w:tplc="ADE22F3E">
      <w:start w:val="4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D207F"/>
    <w:multiLevelType w:val="hybridMultilevel"/>
    <w:tmpl w:val="CF908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D0267"/>
    <w:multiLevelType w:val="hybridMultilevel"/>
    <w:tmpl w:val="B4A46A72"/>
    <w:lvl w:ilvl="0" w:tplc="A57AE8AC">
      <w:start w:val="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A57AE8AC">
      <w:start w:val="18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11"/>
  </w:num>
  <w:num w:numId="10">
    <w:abstractNumId w:val="8"/>
  </w:num>
  <w:num w:numId="11">
    <w:abstractNumId w:val="6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D9"/>
    <w:rsid w:val="00035E68"/>
    <w:rsid w:val="00082A09"/>
    <w:rsid w:val="00132813"/>
    <w:rsid w:val="00174B79"/>
    <w:rsid w:val="001D1831"/>
    <w:rsid w:val="001D1EED"/>
    <w:rsid w:val="001F557D"/>
    <w:rsid w:val="0020032E"/>
    <w:rsid w:val="0027544F"/>
    <w:rsid w:val="00282810"/>
    <w:rsid w:val="002D6F2E"/>
    <w:rsid w:val="00392DD1"/>
    <w:rsid w:val="00396C45"/>
    <w:rsid w:val="00427735"/>
    <w:rsid w:val="00440F6A"/>
    <w:rsid w:val="00493BD6"/>
    <w:rsid w:val="004C26A5"/>
    <w:rsid w:val="004F5959"/>
    <w:rsid w:val="0058275F"/>
    <w:rsid w:val="005A1E37"/>
    <w:rsid w:val="00673FEC"/>
    <w:rsid w:val="006E4AB3"/>
    <w:rsid w:val="00730CB4"/>
    <w:rsid w:val="0086069F"/>
    <w:rsid w:val="00865589"/>
    <w:rsid w:val="008B064E"/>
    <w:rsid w:val="00934B7E"/>
    <w:rsid w:val="009709D1"/>
    <w:rsid w:val="00992A5A"/>
    <w:rsid w:val="009B251A"/>
    <w:rsid w:val="009D4B78"/>
    <w:rsid w:val="00A1413E"/>
    <w:rsid w:val="00AC4949"/>
    <w:rsid w:val="00B27CF1"/>
    <w:rsid w:val="00B950A0"/>
    <w:rsid w:val="00CA1D26"/>
    <w:rsid w:val="00D30A58"/>
    <w:rsid w:val="00D40C03"/>
    <w:rsid w:val="00D4229E"/>
    <w:rsid w:val="00DF428D"/>
    <w:rsid w:val="00E04BFA"/>
    <w:rsid w:val="00E306EF"/>
    <w:rsid w:val="00E8018C"/>
    <w:rsid w:val="00E87CC0"/>
    <w:rsid w:val="00F168DC"/>
    <w:rsid w:val="00F261D9"/>
    <w:rsid w:val="00F52FE4"/>
    <w:rsid w:val="00FA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4EF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BFA"/>
    <w:pPr>
      <w:spacing w:after="200" w:line="276" w:lineRule="auto"/>
    </w:pPr>
    <w:rPr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392DD1"/>
    <w:pPr>
      <w:keepNext/>
      <w:spacing w:after="0" w:line="240" w:lineRule="auto"/>
      <w:outlineLvl w:val="5"/>
    </w:pPr>
    <w:rPr>
      <w:rFonts w:ascii="Arial" w:eastAsia="Times New Roman" w:hAnsi="Arial"/>
      <w:b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61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DF428D"/>
    <w:rPr>
      <w:b/>
      <w:bCs/>
    </w:rPr>
  </w:style>
  <w:style w:type="character" w:customStyle="1" w:styleId="Heading6Char">
    <w:name w:val="Heading 6 Char"/>
    <w:basedOn w:val="DefaultParagraphFont"/>
    <w:link w:val="Heading6"/>
    <w:rsid w:val="00392DD1"/>
    <w:rPr>
      <w:rFonts w:ascii="Arial" w:eastAsia="Times New Roman" w:hAnsi="Arial"/>
      <w:b/>
      <w:sz w:val="28"/>
    </w:rPr>
  </w:style>
  <w:style w:type="paragraph" w:styleId="Header">
    <w:name w:val="header"/>
    <w:basedOn w:val="Normal"/>
    <w:link w:val="HeaderChar"/>
    <w:rsid w:val="00392DD1"/>
    <w:pPr>
      <w:spacing w:after="0" w:line="240" w:lineRule="auto"/>
    </w:pPr>
    <w:rPr>
      <w:rFonts w:ascii="Arial" w:eastAsia="Times" w:hAnsi="Arial"/>
      <w:b/>
      <w:sz w:val="24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392DD1"/>
    <w:rPr>
      <w:rFonts w:ascii="Arial" w:eastAsia="Times" w:hAnsi="Arial"/>
      <w:b/>
      <w:sz w:val="24"/>
    </w:rPr>
  </w:style>
  <w:style w:type="paragraph" w:customStyle="1" w:styleId="Headings1">
    <w:name w:val="Headings 1"/>
    <w:basedOn w:val="Normal"/>
    <w:rsid w:val="00392DD1"/>
    <w:pPr>
      <w:spacing w:after="0" w:line="240" w:lineRule="auto"/>
      <w:jc w:val="right"/>
    </w:pPr>
    <w:rPr>
      <w:rFonts w:ascii="Arial" w:eastAsia="Times" w:hAnsi="Arial"/>
      <w:sz w:val="24"/>
      <w:szCs w:val="20"/>
      <w:lang w:eastAsia="en-GB"/>
    </w:rPr>
  </w:style>
  <w:style w:type="paragraph" w:customStyle="1" w:styleId="Inputtext1">
    <w:name w:val="In put text 1"/>
    <w:basedOn w:val="Normal"/>
    <w:rsid w:val="00392DD1"/>
    <w:pPr>
      <w:spacing w:after="0" w:line="240" w:lineRule="auto"/>
    </w:pPr>
    <w:rPr>
      <w:rFonts w:ascii="Arial" w:eastAsia="Times" w:hAnsi="Arial"/>
      <w:b/>
      <w:sz w:val="24"/>
      <w:szCs w:val="20"/>
      <w:lang w:eastAsia="en-GB"/>
    </w:rPr>
  </w:style>
  <w:style w:type="paragraph" w:customStyle="1" w:styleId="BodyText1">
    <w:name w:val="Body Text1"/>
    <w:basedOn w:val="Inputtext1"/>
    <w:rsid w:val="00392DD1"/>
    <w:rPr>
      <w:b w:val="0"/>
    </w:rPr>
  </w:style>
  <w:style w:type="character" w:customStyle="1" w:styleId="apple-converted-space">
    <w:name w:val="apple-converted-space"/>
    <w:basedOn w:val="DefaultParagraphFont"/>
    <w:rsid w:val="00396C45"/>
  </w:style>
  <w:style w:type="character" w:styleId="Hyperlink">
    <w:name w:val="Hyperlink"/>
    <w:basedOn w:val="DefaultParagraphFont"/>
    <w:uiPriority w:val="99"/>
    <w:semiHidden/>
    <w:unhideWhenUsed/>
    <w:rsid w:val="00396C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7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facebook.com/PeffermillPlayingFields/" TargetMode="External"/><Relationship Id="rId7" Type="http://schemas.openxmlformats.org/officeDocument/2006/relationships/hyperlink" Target="https://www.facebook.com/PeffermillPlayingField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171</Words>
  <Characters>980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1149</CharactersWithSpaces>
  <SharedDoc>false</SharedDoc>
  <HLinks>
    <vt:vector size="6" baseType="variant">
      <vt:variant>
        <vt:i4>5963849</vt:i4>
      </vt:variant>
      <vt:variant>
        <vt:i4>0</vt:i4>
      </vt:variant>
      <vt:variant>
        <vt:i4>0</vt:i4>
      </vt:variant>
      <vt:variant>
        <vt:i4>5</vt:i4>
      </vt:variant>
      <vt:variant>
        <vt:lpwstr>http://www.parkouruk.org/about/the-board/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eminogu</dc:creator>
  <cp:lastModifiedBy>Eugene Minogue</cp:lastModifiedBy>
  <cp:revision>3</cp:revision>
  <dcterms:created xsi:type="dcterms:W3CDTF">2016-07-06T09:12:00Z</dcterms:created>
  <dcterms:modified xsi:type="dcterms:W3CDTF">2016-07-06T10:39:00Z</dcterms:modified>
</cp:coreProperties>
</file>